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76" w:tblpY="105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0"/>
        <w:gridCol w:w="5923"/>
      </w:tblGrid>
      <w:tr w:rsidR="007B3543" w:rsidTr="007B354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570" w:type="dxa"/>
          </w:tcPr>
          <w:p w:rsidR="007B3543" w:rsidRDefault="007B3543" w:rsidP="007B3543">
            <w:r>
              <w:t>NOME</w:t>
            </w:r>
          </w:p>
        </w:tc>
        <w:tc>
          <w:tcPr>
            <w:tcW w:w="5923" w:type="dxa"/>
          </w:tcPr>
          <w:p w:rsidR="007B3543" w:rsidRDefault="007B3543" w:rsidP="007B3543">
            <w:r>
              <w:t>VÍDEO PARA ASSISTIR – SÍNTESE E DEBATE</w:t>
            </w:r>
          </w:p>
        </w:tc>
      </w:tr>
      <w:tr w:rsidR="007B3543" w:rsidTr="007B354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570" w:type="dxa"/>
          </w:tcPr>
          <w:p w:rsidR="007B3543" w:rsidRDefault="007B3543" w:rsidP="007B3543">
            <w:r w:rsidRPr="007B3543">
              <w:t>Amanda Regina Alves Cavalheiro</w:t>
            </w:r>
          </w:p>
        </w:tc>
        <w:tc>
          <w:tcPr>
            <w:tcW w:w="5923" w:type="dxa"/>
          </w:tcPr>
          <w:p w:rsidR="007B3543" w:rsidRDefault="00331857" w:rsidP="007B3543">
            <w:hyperlink r:id="rId5" w:history="1">
              <w:r w:rsidRPr="006522D7">
                <w:rPr>
                  <w:rStyle w:val="Hyperlink"/>
                </w:rPr>
                <w:t>https://youtu.be/8qyyhbYkDB0</w:t>
              </w:r>
            </w:hyperlink>
          </w:p>
        </w:tc>
      </w:tr>
      <w:tr w:rsidR="007B3543" w:rsidTr="007B354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570" w:type="dxa"/>
          </w:tcPr>
          <w:p w:rsidR="007B3543" w:rsidRPr="007B3543" w:rsidRDefault="007B3543" w:rsidP="007B3543">
            <w:proofErr w:type="spellStart"/>
            <w:r w:rsidRPr="007B3543">
              <w:t>Dahra</w:t>
            </w:r>
            <w:proofErr w:type="spellEnd"/>
            <w:r w:rsidRPr="007B3543">
              <w:t xml:space="preserve"> Boreck</w:t>
            </w:r>
          </w:p>
        </w:tc>
        <w:tc>
          <w:tcPr>
            <w:tcW w:w="5923" w:type="dxa"/>
          </w:tcPr>
          <w:p w:rsidR="007B3543" w:rsidRDefault="00331857" w:rsidP="007B3543">
            <w:hyperlink r:id="rId6" w:history="1">
              <w:r w:rsidRPr="006522D7">
                <w:rPr>
                  <w:rStyle w:val="Hyperlink"/>
                </w:rPr>
                <w:t>https://youtu.be/CyVJQb3zNeM</w:t>
              </w:r>
            </w:hyperlink>
          </w:p>
        </w:tc>
      </w:tr>
      <w:tr w:rsidR="007B3543" w:rsidTr="007B354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570" w:type="dxa"/>
          </w:tcPr>
          <w:p w:rsidR="007B3543" w:rsidRPr="007B3543" w:rsidRDefault="007B3543" w:rsidP="007B3543">
            <w:r w:rsidRPr="007B3543">
              <w:t xml:space="preserve">Eduarda </w:t>
            </w:r>
            <w:proofErr w:type="spellStart"/>
            <w:r w:rsidRPr="007B3543">
              <w:t>Carolyne</w:t>
            </w:r>
            <w:proofErr w:type="spellEnd"/>
            <w:r w:rsidRPr="007B3543">
              <w:t xml:space="preserve"> </w:t>
            </w:r>
            <w:proofErr w:type="spellStart"/>
            <w:r w:rsidRPr="007B3543">
              <w:t>Hinke</w:t>
            </w:r>
            <w:proofErr w:type="spellEnd"/>
            <w:r w:rsidRPr="007B3543">
              <w:t xml:space="preserve"> Gomes Ferreira</w:t>
            </w:r>
          </w:p>
        </w:tc>
        <w:tc>
          <w:tcPr>
            <w:tcW w:w="5923" w:type="dxa"/>
          </w:tcPr>
          <w:p w:rsidR="007B3543" w:rsidRDefault="00805F14" w:rsidP="007B3543">
            <w:hyperlink r:id="rId7" w:history="1">
              <w:r w:rsidRPr="006522D7">
                <w:rPr>
                  <w:rStyle w:val="Hyperlink"/>
                </w:rPr>
                <w:t>https://youtu.be/okFLw8l3yK4</w:t>
              </w:r>
            </w:hyperlink>
          </w:p>
        </w:tc>
      </w:tr>
      <w:tr w:rsidR="007B3543" w:rsidTr="007B354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570" w:type="dxa"/>
          </w:tcPr>
          <w:p w:rsidR="007B3543" w:rsidRPr="007B3543" w:rsidRDefault="007B3543" w:rsidP="007B3543">
            <w:r w:rsidRPr="007B3543">
              <w:t xml:space="preserve">Eduarda </w:t>
            </w:r>
            <w:proofErr w:type="spellStart"/>
            <w:r w:rsidRPr="007B3543">
              <w:t>Orandina</w:t>
            </w:r>
            <w:proofErr w:type="spellEnd"/>
            <w:r w:rsidRPr="007B3543">
              <w:t xml:space="preserve"> dos Santos Muller</w:t>
            </w:r>
          </w:p>
        </w:tc>
        <w:tc>
          <w:tcPr>
            <w:tcW w:w="5923" w:type="dxa"/>
          </w:tcPr>
          <w:p w:rsidR="007B3543" w:rsidRDefault="00805F14" w:rsidP="007B3543">
            <w:hyperlink r:id="rId8" w:history="1">
              <w:r w:rsidRPr="006522D7">
                <w:rPr>
                  <w:rStyle w:val="Hyperlink"/>
                </w:rPr>
                <w:t>https://youtu.be/A4EPqjPwqQw</w:t>
              </w:r>
            </w:hyperlink>
          </w:p>
        </w:tc>
      </w:tr>
      <w:tr w:rsidR="00331857" w:rsidTr="007B354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570" w:type="dxa"/>
          </w:tcPr>
          <w:p w:rsidR="00331857" w:rsidRPr="007B3543" w:rsidRDefault="00331857" w:rsidP="007B3543">
            <w:r w:rsidRPr="00331857">
              <w:t xml:space="preserve">Érik </w:t>
            </w:r>
            <w:proofErr w:type="spellStart"/>
            <w:r w:rsidRPr="00331857">
              <w:t>Popovicz</w:t>
            </w:r>
            <w:proofErr w:type="spellEnd"/>
            <w:r w:rsidRPr="00331857">
              <w:t xml:space="preserve"> Ribeiro Fernandes</w:t>
            </w:r>
          </w:p>
        </w:tc>
        <w:tc>
          <w:tcPr>
            <w:tcW w:w="5923" w:type="dxa"/>
          </w:tcPr>
          <w:p w:rsidR="00331857" w:rsidRDefault="00805F14" w:rsidP="007B3543">
            <w:hyperlink r:id="rId9" w:history="1">
              <w:r w:rsidRPr="006522D7">
                <w:rPr>
                  <w:rStyle w:val="Hyperlink"/>
                </w:rPr>
                <w:t>https://youtu.be/9qEhxfsBXwo</w:t>
              </w:r>
            </w:hyperlink>
          </w:p>
        </w:tc>
      </w:tr>
      <w:tr w:rsidR="007B3543" w:rsidTr="007B354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570" w:type="dxa"/>
          </w:tcPr>
          <w:p w:rsidR="007B3543" w:rsidRPr="007B3543" w:rsidRDefault="007B3543" w:rsidP="007B3543">
            <w:r w:rsidRPr="007B3543">
              <w:t xml:space="preserve">Natali </w:t>
            </w:r>
            <w:proofErr w:type="spellStart"/>
            <w:r w:rsidRPr="007B3543">
              <w:t>Raiane</w:t>
            </w:r>
            <w:proofErr w:type="spellEnd"/>
            <w:r w:rsidRPr="007B3543">
              <w:t xml:space="preserve"> Nunes da Silva </w:t>
            </w:r>
            <w:proofErr w:type="spellStart"/>
            <w:r w:rsidRPr="007B3543">
              <w:t>Meruch</w:t>
            </w:r>
            <w:proofErr w:type="spellEnd"/>
          </w:p>
        </w:tc>
        <w:tc>
          <w:tcPr>
            <w:tcW w:w="5923" w:type="dxa"/>
          </w:tcPr>
          <w:p w:rsidR="007B3543" w:rsidRDefault="00805F14" w:rsidP="007B3543">
            <w:hyperlink r:id="rId10" w:history="1">
              <w:r w:rsidRPr="006522D7">
                <w:rPr>
                  <w:rStyle w:val="Hyperlink"/>
                </w:rPr>
                <w:t>https://youtu.be/i1Ux28wJpfc</w:t>
              </w:r>
            </w:hyperlink>
          </w:p>
        </w:tc>
      </w:tr>
      <w:tr w:rsidR="007B3543" w:rsidTr="007B354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570" w:type="dxa"/>
          </w:tcPr>
          <w:p w:rsidR="007B3543" w:rsidRPr="007B3543" w:rsidRDefault="00331857" w:rsidP="007B3543">
            <w:r w:rsidRPr="00331857">
              <w:t xml:space="preserve">Rafael </w:t>
            </w:r>
            <w:proofErr w:type="spellStart"/>
            <w:r w:rsidRPr="00331857">
              <w:t>Plewka</w:t>
            </w:r>
            <w:proofErr w:type="spellEnd"/>
          </w:p>
        </w:tc>
        <w:tc>
          <w:tcPr>
            <w:tcW w:w="5923" w:type="dxa"/>
          </w:tcPr>
          <w:p w:rsidR="007B3543" w:rsidRDefault="00BF561E" w:rsidP="007B3543">
            <w:hyperlink r:id="rId11" w:history="1">
              <w:r w:rsidRPr="006522D7">
                <w:rPr>
                  <w:rStyle w:val="Hyperlink"/>
                </w:rPr>
                <w:t>https://youtu.be/ykcMCFE0MWE</w:t>
              </w:r>
            </w:hyperlink>
          </w:p>
        </w:tc>
      </w:tr>
      <w:tr w:rsidR="007B3543" w:rsidTr="007B354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570" w:type="dxa"/>
          </w:tcPr>
          <w:p w:rsidR="007B3543" w:rsidRPr="007B3543" w:rsidRDefault="00331857" w:rsidP="007B3543">
            <w:r w:rsidRPr="00331857">
              <w:t xml:space="preserve">Thais Cristine </w:t>
            </w:r>
            <w:proofErr w:type="spellStart"/>
            <w:r w:rsidRPr="00331857">
              <w:t>Sphair</w:t>
            </w:r>
            <w:proofErr w:type="spellEnd"/>
            <w:r w:rsidRPr="00331857">
              <w:t xml:space="preserve"> </w:t>
            </w:r>
            <w:proofErr w:type="spellStart"/>
            <w:r w:rsidRPr="00331857">
              <w:t>Szabelski</w:t>
            </w:r>
            <w:proofErr w:type="spellEnd"/>
          </w:p>
        </w:tc>
        <w:tc>
          <w:tcPr>
            <w:tcW w:w="5923" w:type="dxa"/>
          </w:tcPr>
          <w:p w:rsidR="007B3543" w:rsidRDefault="00BF561E" w:rsidP="007B3543">
            <w:hyperlink r:id="rId12" w:history="1">
              <w:r w:rsidRPr="006522D7">
                <w:rPr>
                  <w:rStyle w:val="Hyperlink"/>
                </w:rPr>
                <w:t>https://youtu.be/9qEhxfsBXwo</w:t>
              </w:r>
            </w:hyperlink>
          </w:p>
        </w:tc>
      </w:tr>
      <w:tr w:rsidR="00805F14" w:rsidTr="007B354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570" w:type="dxa"/>
          </w:tcPr>
          <w:p w:rsidR="00805F14" w:rsidRPr="00331857" w:rsidRDefault="00805F14" w:rsidP="007B3543">
            <w:r>
              <w:t>TODOS DEVERÃO ASSISTIR</w:t>
            </w:r>
          </w:p>
        </w:tc>
        <w:tc>
          <w:tcPr>
            <w:tcW w:w="5923" w:type="dxa"/>
          </w:tcPr>
          <w:p w:rsidR="00805F14" w:rsidRDefault="00805F14" w:rsidP="007B3543">
            <w:hyperlink r:id="rId13" w:history="1">
              <w:r w:rsidRPr="006522D7">
                <w:rPr>
                  <w:rStyle w:val="Hyperlink"/>
                </w:rPr>
                <w:t>https://youtu.be/-JN4wJqLVs8</w:t>
              </w:r>
            </w:hyperlink>
          </w:p>
        </w:tc>
      </w:tr>
      <w:tr w:rsidR="00805F14" w:rsidTr="007B354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570" w:type="dxa"/>
          </w:tcPr>
          <w:p w:rsidR="00805F14" w:rsidRDefault="00805F14" w:rsidP="007B3543"/>
        </w:tc>
        <w:tc>
          <w:tcPr>
            <w:tcW w:w="5923" w:type="dxa"/>
          </w:tcPr>
          <w:p w:rsidR="00805F14" w:rsidRDefault="00BF561E" w:rsidP="007B3543">
            <w:hyperlink r:id="rId14" w:history="1">
              <w:r w:rsidRPr="006522D7">
                <w:rPr>
                  <w:rStyle w:val="Hyperlink"/>
                </w:rPr>
                <w:t>https://youtu.be/gqGXAeC5Fac</w:t>
              </w:r>
            </w:hyperlink>
          </w:p>
        </w:tc>
      </w:tr>
      <w:tr w:rsidR="00BF561E" w:rsidTr="007B354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570" w:type="dxa"/>
          </w:tcPr>
          <w:p w:rsidR="00BF561E" w:rsidRDefault="00BF561E" w:rsidP="007B3543"/>
        </w:tc>
        <w:tc>
          <w:tcPr>
            <w:tcW w:w="5923" w:type="dxa"/>
          </w:tcPr>
          <w:p w:rsidR="00BF561E" w:rsidRDefault="00BF561E" w:rsidP="007B3543"/>
        </w:tc>
      </w:tr>
    </w:tbl>
    <w:p w:rsidR="0059505C" w:rsidRDefault="0059505C"/>
    <w:sectPr w:rsidR="005950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40C07"/>
    <w:multiLevelType w:val="multilevel"/>
    <w:tmpl w:val="42C290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F855E5B"/>
    <w:multiLevelType w:val="hybridMultilevel"/>
    <w:tmpl w:val="1916A33E"/>
    <w:lvl w:ilvl="0" w:tplc="3FB452EA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814616">
    <w:abstractNumId w:val="0"/>
  </w:num>
  <w:num w:numId="2" w16cid:durableId="1320379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43"/>
    <w:rsid w:val="00150A7B"/>
    <w:rsid w:val="0017751E"/>
    <w:rsid w:val="00210E45"/>
    <w:rsid w:val="002179C1"/>
    <w:rsid w:val="00274905"/>
    <w:rsid w:val="002B2C59"/>
    <w:rsid w:val="002F10C3"/>
    <w:rsid w:val="00331857"/>
    <w:rsid w:val="0037328B"/>
    <w:rsid w:val="003E2A32"/>
    <w:rsid w:val="004139A1"/>
    <w:rsid w:val="004342F4"/>
    <w:rsid w:val="00496FD1"/>
    <w:rsid w:val="00514165"/>
    <w:rsid w:val="0052028F"/>
    <w:rsid w:val="00555D59"/>
    <w:rsid w:val="00562E91"/>
    <w:rsid w:val="00574C1B"/>
    <w:rsid w:val="0059505C"/>
    <w:rsid w:val="005D7424"/>
    <w:rsid w:val="00675DBD"/>
    <w:rsid w:val="0077623C"/>
    <w:rsid w:val="007866D5"/>
    <w:rsid w:val="00791025"/>
    <w:rsid w:val="007B3543"/>
    <w:rsid w:val="007C2691"/>
    <w:rsid w:val="00805F14"/>
    <w:rsid w:val="00813E26"/>
    <w:rsid w:val="00832231"/>
    <w:rsid w:val="00862A24"/>
    <w:rsid w:val="0090308C"/>
    <w:rsid w:val="009325DB"/>
    <w:rsid w:val="009575CF"/>
    <w:rsid w:val="009615A2"/>
    <w:rsid w:val="00A05522"/>
    <w:rsid w:val="00A20665"/>
    <w:rsid w:val="00AB471F"/>
    <w:rsid w:val="00AF6DFC"/>
    <w:rsid w:val="00B45DF7"/>
    <w:rsid w:val="00B72D3A"/>
    <w:rsid w:val="00B731D6"/>
    <w:rsid w:val="00BF561E"/>
    <w:rsid w:val="00C424A6"/>
    <w:rsid w:val="00CB2A82"/>
    <w:rsid w:val="00CF5B1D"/>
    <w:rsid w:val="00D51A58"/>
    <w:rsid w:val="00DE44B0"/>
    <w:rsid w:val="00E82EE7"/>
    <w:rsid w:val="00EE7E76"/>
    <w:rsid w:val="00F05337"/>
    <w:rsid w:val="00F2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748D"/>
  <w15:chartTrackingRefBased/>
  <w15:docId w15:val="{0F1CE2F3-C1EE-42E0-A971-D434FA87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51E"/>
    <w:pPr>
      <w:spacing w:after="0" w:line="24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424A6"/>
    <w:pPr>
      <w:keepNext/>
      <w:keepLines/>
      <w:spacing w:line="360" w:lineRule="auto"/>
      <w:jc w:val="left"/>
      <w:outlineLvl w:val="0"/>
    </w:pPr>
    <w:rPr>
      <w:rFonts w:eastAsia="Times New Roman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424A6"/>
    <w:pPr>
      <w:keepNext/>
      <w:keepLines/>
      <w:spacing w:line="360" w:lineRule="auto"/>
      <w:outlineLvl w:val="1"/>
    </w:pPr>
    <w:rPr>
      <w:rFonts w:eastAsia="Times New Roman" w:cs="Times New Roman"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424A6"/>
    <w:pPr>
      <w:keepNext/>
      <w:keepLines/>
      <w:spacing w:before="480" w:after="480"/>
      <w:outlineLvl w:val="2"/>
    </w:pPr>
    <w:rPr>
      <w:rFonts w:asciiTheme="minorHAnsi" w:eastAsia="Times New Roman" w:hAnsiTheme="minorHAnsi"/>
      <w:b/>
      <w:bCs/>
      <w:color w:val="00000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E7E76"/>
    <w:pPr>
      <w:keepNext/>
      <w:keepLines/>
      <w:spacing w:before="480" w:after="480"/>
      <w:jc w:val="left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Ttulo5">
    <w:name w:val="heading 5"/>
    <w:basedOn w:val="Ttulo4"/>
    <w:next w:val="Normal"/>
    <w:link w:val="Ttulo5Char"/>
    <w:uiPriority w:val="9"/>
    <w:unhideWhenUsed/>
    <w:qFormat/>
    <w:rsid w:val="00210E45"/>
    <w:pPr>
      <w:numPr>
        <w:ilvl w:val="4"/>
      </w:numPr>
      <w:spacing w:before="600" w:after="600"/>
      <w:outlineLvl w:val="4"/>
    </w:pPr>
    <w:rPr>
      <w:b/>
      <w:bCs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C424A6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tulo2Char">
    <w:name w:val="Título 2 Char"/>
    <w:link w:val="Ttulo2"/>
    <w:uiPriority w:val="9"/>
    <w:rsid w:val="00C424A6"/>
    <w:rPr>
      <w:rFonts w:ascii="Arial" w:eastAsia="Times New Roman" w:hAnsi="Arial" w:cs="Times New Roman"/>
      <w:bCs/>
      <w:sz w:val="24"/>
      <w:szCs w:val="26"/>
    </w:rPr>
  </w:style>
  <w:style w:type="character" w:customStyle="1" w:styleId="Ttulo3Char">
    <w:name w:val="Título 3 Char"/>
    <w:link w:val="Ttulo3"/>
    <w:uiPriority w:val="9"/>
    <w:rsid w:val="00C424A6"/>
    <w:rPr>
      <w:rFonts w:eastAsia="Times New Roman"/>
      <w:b/>
      <w:bCs/>
      <w:color w:val="000000"/>
      <w:sz w:val="24"/>
    </w:rPr>
  </w:style>
  <w:style w:type="paragraph" w:customStyle="1" w:styleId="Estilo1-EDUCAODEJOVENSEADULTOS">
    <w:name w:val="Estilo1-EDUCAÇÃO DE JOVENS E ADULTOS:"/>
    <w:basedOn w:val="Normal"/>
    <w:qFormat/>
    <w:rsid w:val="00D51A58"/>
    <w:pPr>
      <w:tabs>
        <w:tab w:val="left" w:pos="3780"/>
      </w:tabs>
      <w:spacing w:before="480" w:after="480"/>
      <w:jc w:val="center"/>
    </w:pPr>
    <w:rPr>
      <w:rFonts w:eastAsia="Calibri" w:cs="Times New Roman"/>
      <w:b/>
      <w:sz w:val="28"/>
      <w:szCs w:val="28"/>
    </w:rPr>
  </w:style>
  <w:style w:type="paragraph" w:customStyle="1" w:styleId="Estilo2-CONTEDO">
    <w:name w:val="Estilo2 - CONTEÚDO"/>
    <w:basedOn w:val="Normal"/>
    <w:qFormat/>
    <w:rsid w:val="00A05522"/>
    <w:pPr>
      <w:spacing w:before="480" w:after="480"/>
    </w:pPr>
    <w:rPr>
      <w:rFonts w:eastAsia="Calibri" w:cs="Times New Roman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EE7E76"/>
    <w:rPr>
      <w:rFonts w:ascii="Arial" w:eastAsiaTheme="majorEastAsia" w:hAnsi="Arial" w:cstheme="majorBidi"/>
      <w:bCs/>
      <w:iCs/>
      <w:color w:val="000000" w:themeColor="text1"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AB471F"/>
    <w:pPr>
      <w:widowControl w:val="0"/>
      <w:autoSpaceDE w:val="0"/>
      <w:autoSpaceDN w:val="0"/>
      <w:spacing w:before="600" w:after="60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AB471F"/>
    <w:rPr>
      <w:rFonts w:ascii="Arial" w:eastAsiaTheme="majorEastAsia" w:hAnsi="Arial" w:cstheme="majorBidi"/>
      <w:b/>
      <w:spacing w:val="-10"/>
      <w:kern w:val="28"/>
      <w:sz w:val="28"/>
      <w:szCs w:val="56"/>
      <w:lang w:val="pt-PT"/>
    </w:rPr>
  </w:style>
  <w:style w:type="paragraph" w:customStyle="1" w:styleId="TTULOPRINCIPAL">
    <w:name w:val="TÍTULOPRINCIPAL"/>
    <w:basedOn w:val="Ttulo1"/>
    <w:link w:val="TTULOPRINCIPALChar"/>
    <w:qFormat/>
    <w:rsid w:val="00D51A58"/>
    <w:pPr>
      <w:jc w:val="center"/>
    </w:pPr>
    <w:rPr>
      <w:caps/>
    </w:rPr>
  </w:style>
  <w:style w:type="character" w:customStyle="1" w:styleId="TTULOPRINCIPALChar">
    <w:name w:val="TÍTULOPRINCIPAL Char"/>
    <w:basedOn w:val="Ttulo1Char"/>
    <w:link w:val="TTULOPRINCIPAL"/>
    <w:rsid w:val="00D51A58"/>
    <w:rPr>
      <w:rFonts w:ascii="Arial" w:eastAsiaTheme="majorEastAsia" w:hAnsi="Arial" w:cstheme="majorBidi"/>
      <w:b/>
      <w:bCs/>
      <w:caps/>
      <w:sz w:val="28"/>
      <w:szCs w:val="28"/>
      <w:lang w:val="pt-PT"/>
    </w:rPr>
  </w:style>
  <w:style w:type="paragraph" w:styleId="Citao">
    <w:name w:val="Quote"/>
    <w:basedOn w:val="Normal"/>
    <w:next w:val="Normal"/>
    <w:link w:val="CitaoChar"/>
    <w:uiPriority w:val="29"/>
    <w:qFormat/>
    <w:rsid w:val="009615A2"/>
    <w:pPr>
      <w:ind w:left="2268"/>
    </w:pPr>
    <w:rPr>
      <w:iCs/>
      <w:color w:val="000000" w:themeColor="text1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9615A2"/>
    <w:rPr>
      <w:rFonts w:ascii="Arial" w:hAnsi="Arial"/>
      <w:iCs/>
      <w:color w:val="000000" w:themeColor="text1"/>
      <w:sz w:val="20"/>
    </w:rPr>
  </w:style>
  <w:style w:type="character" w:customStyle="1" w:styleId="Ttulo5Char">
    <w:name w:val="Título 5 Char"/>
    <w:basedOn w:val="Fontepargpadro"/>
    <w:link w:val="Ttulo5"/>
    <w:uiPriority w:val="9"/>
    <w:rsid w:val="00210E45"/>
    <w:rPr>
      <w:rFonts w:ascii="Arial" w:eastAsiaTheme="majorEastAsia" w:hAnsi="Arial" w:cstheme="majorBidi"/>
      <w:b/>
      <w:bCs/>
      <w:iCs/>
      <w:color w:val="000000" w:themeColor="text1"/>
      <w:sz w:val="28"/>
    </w:rPr>
  </w:style>
  <w:style w:type="paragraph" w:styleId="PargrafodaLista">
    <w:name w:val="List Paragraph"/>
    <w:basedOn w:val="Normal"/>
    <w:uiPriority w:val="34"/>
    <w:qFormat/>
    <w:rsid w:val="00AB471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3185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31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4EPqjPwqQw" TargetMode="External"/><Relationship Id="rId13" Type="http://schemas.openxmlformats.org/officeDocument/2006/relationships/hyperlink" Target="https://youtu.be/-JN4wJqLVs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okFLw8l3yK4" TargetMode="External"/><Relationship Id="rId12" Type="http://schemas.openxmlformats.org/officeDocument/2006/relationships/hyperlink" Target="https://youtu.be/9qEhxfsBXw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CyVJQb3zNeM" TargetMode="External"/><Relationship Id="rId11" Type="http://schemas.openxmlformats.org/officeDocument/2006/relationships/hyperlink" Target="https://youtu.be/ykcMCFE0MWE" TargetMode="External"/><Relationship Id="rId5" Type="http://schemas.openxmlformats.org/officeDocument/2006/relationships/hyperlink" Target="https://youtu.be/8qyyhbYkDB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i1Ux28wJp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9qEhxfsBXwo" TargetMode="External"/><Relationship Id="rId14" Type="http://schemas.openxmlformats.org/officeDocument/2006/relationships/hyperlink" Target="https://youtu.be/gqGXAeC5Fac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arlindo costa</dc:creator>
  <cp:keywords/>
  <dc:description/>
  <cp:lastModifiedBy>arlindo costa</cp:lastModifiedBy>
  <cp:revision>1</cp:revision>
  <dcterms:created xsi:type="dcterms:W3CDTF">2022-12-06T15:47:00Z</dcterms:created>
  <dcterms:modified xsi:type="dcterms:W3CDTF">2022-12-06T15:58:00Z</dcterms:modified>
</cp:coreProperties>
</file>