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6C" w:rsidRDefault="00FA2F6C" w:rsidP="00FA2F6C">
      <w:pPr>
        <w:pStyle w:val="PargrafodaLista"/>
        <w:spacing w:after="0"/>
        <w:ind w:left="644"/>
        <w:rPr>
          <w:rFonts w:ascii="Arial" w:hAnsi="Arial" w:cs="Arial"/>
          <w:sz w:val="24"/>
          <w:szCs w:val="24"/>
        </w:rPr>
      </w:pPr>
      <w:r w:rsidRPr="00FA2F6C">
        <w:rPr>
          <w:rFonts w:ascii="Arial" w:hAnsi="Arial" w:cs="Arial"/>
          <w:sz w:val="24"/>
          <w:szCs w:val="24"/>
        </w:rPr>
        <w:t xml:space="preserve">Estudo dirigido de </w:t>
      </w:r>
      <w:r>
        <w:rPr>
          <w:rFonts w:ascii="Arial" w:hAnsi="Arial" w:cs="Arial"/>
          <w:sz w:val="24"/>
          <w:szCs w:val="24"/>
        </w:rPr>
        <w:t>Obstetrícia – Aula 4</w:t>
      </w:r>
    </w:p>
    <w:p w:rsidR="00196170" w:rsidRPr="00FA2F6C" w:rsidRDefault="00196170" w:rsidP="00FA2F6C">
      <w:pPr>
        <w:pStyle w:val="PargrafodaLista"/>
        <w:spacing w:after="0"/>
        <w:ind w:left="644"/>
        <w:rPr>
          <w:rFonts w:ascii="Arial" w:hAnsi="Arial" w:cs="Arial"/>
          <w:sz w:val="24"/>
          <w:szCs w:val="24"/>
        </w:rPr>
      </w:pPr>
    </w:p>
    <w:p w:rsidR="00196170" w:rsidRDefault="00196170" w:rsidP="008009D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chama a primeira estrutura formada após a fecundação?</w:t>
      </w:r>
    </w:p>
    <w:p w:rsidR="008009D7" w:rsidRDefault="00E132DA" w:rsidP="008009D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512120">
        <w:rPr>
          <w:rFonts w:ascii="Arial" w:hAnsi="Arial" w:cs="Arial"/>
          <w:sz w:val="24"/>
          <w:szCs w:val="24"/>
        </w:rPr>
        <w:t>nidação</w:t>
      </w:r>
      <w:proofErr w:type="spellEnd"/>
      <w:r w:rsidRPr="00512120">
        <w:rPr>
          <w:rFonts w:ascii="Arial" w:hAnsi="Arial" w:cs="Arial"/>
          <w:sz w:val="24"/>
          <w:szCs w:val="24"/>
        </w:rPr>
        <w:t>?</w:t>
      </w:r>
    </w:p>
    <w:p w:rsidR="008009D7" w:rsidRDefault="00024F54" w:rsidP="008009D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09D7">
        <w:rPr>
          <w:rFonts w:ascii="Arial" w:hAnsi="Arial" w:cs="Arial"/>
          <w:sz w:val="24"/>
          <w:szCs w:val="24"/>
        </w:rPr>
        <w:t>Quais as estruturas formadas após a fecundação?</w:t>
      </w:r>
    </w:p>
    <w:p w:rsidR="00024F54" w:rsidRDefault="00024F54" w:rsidP="008009D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09D7">
        <w:rPr>
          <w:rFonts w:ascii="Arial" w:hAnsi="Arial" w:cs="Arial"/>
          <w:sz w:val="24"/>
          <w:szCs w:val="24"/>
        </w:rPr>
        <w:t>Qual o hormônio passa a</w:t>
      </w:r>
      <w:r w:rsidR="00196170">
        <w:rPr>
          <w:rFonts w:ascii="Arial" w:hAnsi="Arial" w:cs="Arial"/>
          <w:sz w:val="24"/>
          <w:szCs w:val="24"/>
        </w:rPr>
        <w:t xml:space="preserve"> ser produzido se houver a </w:t>
      </w:r>
      <w:proofErr w:type="spellStart"/>
      <w:r w:rsidR="00196170">
        <w:rPr>
          <w:rFonts w:ascii="Arial" w:hAnsi="Arial" w:cs="Arial"/>
          <w:sz w:val="24"/>
          <w:szCs w:val="24"/>
        </w:rPr>
        <w:t>nidaç</w:t>
      </w:r>
      <w:r w:rsidRPr="008009D7">
        <w:rPr>
          <w:rFonts w:ascii="Arial" w:hAnsi="Arial" w:cs="Arial"/>
          <w:sz w:val="24"/>
          <w:szCs w:val="24"/>
        </w:rPr>
        <w:t>ão</w:t>
      </w:r>
      <w:proofErr w:type="spellEnd"/>
      <w:r w:rsidRPr="008009D7">
        <w:rPr>
          <w:rFonts w:ascii="Arial" w:hAnsi="Arial" w:cs="Arial"/>
          <w:sz w:val="24"/>
          <w:szCs w:val="24"/>
        </w:rPr>
        <w:t xml:space="preserve"> e qual sua função?</w:t>
      </w:r>
    </w:p>
    <w:p w:rsidR="00196170" w:rsidRDefault="00196170" w:rsidP="008009D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significa a sigla HCG?</w:t>
      </w:r>
    </w:p>
    <w:p w:rsidR="00196170" w:rsidRDefault="00196170" w:rsidP="008009D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é </w:t>
      </w:r>
      <w:proofErr w:type="spellStart"/>
      <w:r>
        <w:rPr>
          <w:rFonts w:ascii="Arial" w:hAnsi="Arial" w:cs="Arial"/>
          <w:sz w:val="24"/>
          <w:szCs w:val="24"/>
        </w:rPr>
        <w:t>organogênese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196170" w:rsidRPr="008009D7" w:rsidRDefault="00196170" w:rsidP="00C060B7">
      <w:pPr>
        <w:pStyle w:val="PargrafodaLista"/>
        <w:ind w:left="644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Default="0027528A" w:rsidP="00512120">
      <w:pPr>
        <w:spacing w:after="0"/>
        <w:rPr>
          <w:rFonts w:ascii="Arial" w:hAnsi="Arial" w:cs="Arial"/>
          <w:sz w:val="24"/>
          <w:szCs w:val="24"/>
        </w:rPr>
      </w:pPr>
    </w:p>
    <w:p w:rsidR="0027528A" w:rsidRPr="00512120" w:rsidRDefault="0027528A" w:rsidP="0051212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7528A" w:rsidRPr="00512120" w:rsidSect="002752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80B"/>
    <w:multiLevelType w:val="hybridMultilevel"/>
    <w:tmpl w:val="1E9805EC"/>
    <w:lvl w:ilvl="0" w:tplc="78AC0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21104"/>
    <w:multiLevelType w:val="hybridMultilevel"/>
    <w:tmpl w:val="BB8EEC60"/>
    <w:lvl w:ilvl="0" w:tplc="BEFA2A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62A8F"/>
    <w:multiLevelType w:val="hybridMultilevel"/>
    <w:tmpl w:val="648A6EAE"/>
    <w:lvl w:ilvl="0" w:tplc="30709E40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C2F88"/>
    <w:multiLevelType w:val="hybridMultilevel"/>
    <w:tmpl w:val="7EB09ECC"/>
    <w:lvl w:ilvl="0" w:tplc="A2ECD8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3E28DE"/>
    <w:multiLevelType w:val="hybridMultilevel"/>
    <w:tmpl w:val="2F960D42"/>
    <w:lvl w:ilvl="0" w:tplc="4CCE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7B"/>
    <w:rsid w:val="00024F54"/>
    <w:rsid w:val="00025D15"/>
    <w:rsid w:val="000D6242"/>
    <w:rsid w:val="0013737B"/>
    <w:rsid w:val="00196170"/>
    <w:rsid w:val="001C410B"/>
    <w:rsid w:val="00206427"/>
    <w:rsid w:val="00271527"/>
    <w:rsid w:val="0027528A"/>
    <w:rsid w:val="00285AC5"/>
    <w:rsid w:val="003855AA"/>
    <w:rsid w:val="0038663A"/>
    <w:rsid w:val="003D06D9"/>
    <w:rsid w:val="0041508A"/>
    <w:rsid w:val="004E52EA"/>
    <w:rsid w:val="00512120"/>
    <w:rsid w:val="005F2BB4"/>
    <w:rsid w:val="00697941"/>
    <w:rsid w:val="00742DEA"/>
    <w:rsid w:val="00783875"/>
    <w:rsid w:val="007F74A7"/>
    <w:rsid w:val="008009D7"/>
    <w:rsid w:val="00AD0623"/>
    <w:rsid w:val="00AF4E10"/>
    <w:rsid w:val="00B02CCD"/>
    <w:rsid w:val="00C060B7"/>
    <w:rsid w:val="00C61966"/>
    <w:rsid w:val="00CC3A15"/>
    <w:rsid w:val="00DA7754"/>
    <w:rsid w:val="00DC0E80"/>
    <w:rsid w:val="00E132DA"/>
    <w:rsid w:val="00E54B16"/>
    <w:rsid w:val="00F14CEF"/>
    <w:rsid w:val="00F3312E"/>
    <w:rsid w:val="00FA2F6C"/>
    <w:rsid w:val="00F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0956F-69D0-4CF5-8FEA-18EC6250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5</cp:revision>
  <dcterms:created xsi:type="dcterms:W3CDTF">2021-03-05T17:18:00Z</dcterms:created>
  <dcterms:modified xsi:type="dcterms:W3CDTF">2021-03-06T12:26:00Z</dcterms:modified>
</cp:coreProperties>
</file>