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065" w:type="dxa"/>
        <w:tblInd w:w="-714" w:type="dxa"/>
        <w:tblLook w:val="04A0" w:firstRow="1" w:lastRow="0" w:firstColumn="1" w:lastColumn="0" w:noHBand="0" w:noVBand="1"/>
      </w:tblPr>
      <w:tblGrid>
        <w:gridCol w:w="1402"/>
        <w:gridCol w:w="6395"/>
        <w:gridCol w:w="1134"/>
        <w:gridCol w:w="1134"/>
      </w:tblGrid>
      <w:tr w:rsidR="0012335D" w:rsidRPr="00B6301D" w:rsidTr="00B6301D">
        <w:tc>
          <w:tcPr>
            <w:tcW w:w="1402" w:type="dxa"/>
          </w:tcPr>
          <w:p w:rsidR="0012335D" w:rsidRPr="00B6301D" w:rsidRDefault="0012335D" w:rsidP="00B6301D">
            <w:pPr>
              <w:spacing w:after="150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6395" w:type="dxa"/>
          </w:tcPr>
          <w:p w:rsidR="0012335D" w:rsidRPr="00B6301D" w:rsidRDefault="006F573B" w:rsidP="008A02BB">
            <w:pPr>
              <w:spacing w:after="150"/>
              <w:rPr>
                <w:rFonts w:ascii="Arial" w:eastAsia="Times New Roman" w:hAnsi="Arial" w:cs="Arial"/>
                <w:color w:val="111111"/>
                <w:lang w:eastAsia="pt-BR"/>
              </w:rPr>
            </w:pPr>
            <w:r>
              <w:rPr>
                <w:rFonts w:ascii="Arial" w:eastAsia="Times New Roman" w:hAnsi="Arial" w:cs="Arial"/>
                <w:color w:val="111111"/>
                <w:lang w:eastAsia="pt-BR"/>
              </w:rPr>
              <w:t>Classifique as afirmações abaixo como certo ou errado</w:t>
            </w:r>
          </w:p>
        </w:tc>
        <w:tc>
          <w:tcPr>
            <w:tcW w:w="1134" w:type="dxa"/>
          </w:tcPr>
          <w:p w:rsidR="0012335D" w:rsidRPr="00B6301D" w:rsidRDefault="007A78F4" w:rsidP="0012335D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  <w:r>
              <w:rPr>
                <w:rFonts w:ascii="Arial" w:eastAsia="Times New Roman" w:hAnsi="Arial" w:cs="Arial"/>
                <w:color w:val="111111"/>
                <w:lang w:eastAsia="pt-BR"/>
              </w:rPr>
              <w:t>Certo</w:t>
            </w:r>
          </w:p>
        </w:tc>
        <w:tc>
          <w:tcPr>
            <w:tcW w:w="1134" w:type="dxa"/>
          </w:tcPr>
          <w:p w:rsidR="0012335D" w:rsidRPr="00B6301D" w:rsidRDefault="007A78F4" w:rsidP="0012335D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  <w:r>
              <w:rPr>
                <w:rFonts w:ascii="Arial" w:eastAsia="Times New Roman" w:hAnsi="Arial" w:cs="Arial"/>
                <w:color w:val="111111"/>
                <w:lang w:eastAsia="pt-BR"/>
              </w:rPr>
              <w:t>Errado</w:t>
            </w:r>
          </w:p>
        </w:tc>
      </w:tr>
      <w:tr w:rsidR="0012335D" w:rsidRPr="00B6301D" w:rsidTr="00B6301D">
        <w:tc>
          <w:tcPr>
            <w:tcW w:w="1402" w:type="dxa"/>
          </w:tcPr>
          <w:p w:rsidR="0012335D" w:rsidRPr="00B6301D" w:rsidRDefault="0012335D" w:rsidP="00B6301D">
            <w:pPr>
              <w:pStyle w:val="PargrafodaLista"/>
              <w:numPr>
                <w:ilvl w:val="0"/>
                <w:numId w:val="4"/>
              </w:num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6395" w:type="dxa"/>
          </w:tcPr>
          <w:p w:rsidR="0012335D" w:rsidRDefault="0012335D" w:rsidP="008A02BB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111111"/>
                <w:lang w:eastAsia="pt-BR"/>
              </w:rPr>
            </w:pPr>
            <w:r w:rsidRPr="00B6301D">
              <w:rPr>
                <w:rFonts w:ascii="Arial" w:eastAsia="Times New Roman" w:hAnsi="Arial" w:cs="Arial"/>
                <w:color w:val="111111"/>
                <w:lang w:eastAsia="pt-BR"/>
              </w:rPr>
              <w:t xml:space="preserve">De acordo com o Programa Nacional de Segurança do Paciente, o “evento adverso” é definido como comprometimento da estrutura ou função do corpo. </w:t>
            </w:r>
          </w:p>
          <w:p w:rsidR="00B6301D" w:rsidRPr="00B6301D" w:rsidRDefault="00B6301D" w:rsidP="008A02BB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1134" w:type="dxa"/>
          </w:tcPr>
          <w:p w:rsidR="0012335D" w:rsidRPr="00B6301D" w:rsidRDefault="0012335D" w:rsidP="0012335D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1134" w:type="dxa"/>
          </w:tcPr>
          <w:p w:rsidR="0012335D" w:rsidRPr="00B6301D" w:rsidRDefault="0012335D" w:rsidP="0012335D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</w:tr>
      <w:tr w:rsidR="0012335D" w:rsidRPr="00B6301D" w:rsidTr="00B6301D">
        <w:tc>
          <w:tcPr>
            <w:tcW w:w="1402" w:type="dxa"/>
          </w:tcPr>
          <w:p w:rsidR="0012335D" w:rsidRPr="00B6301D" w:rsidRDefault="0012335D" w:rsidP="00B6301D">
            <w:pPr>
              <w:pStyle w:val="PargrafodaLista"/>
              <w:numPr>
                <w:ilvl w:val="0"/>
                <w:numId w:val="4"/>
              </w:num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6395" w:type="dxa"/>
          </w:tcPr>
          <w:p w:rsidR="0012335D" w:rsidRPr="00B6301D" w:rsidRDefault="0012335D" w:rsidP="008A02BB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111111"/>
                <w:lang w:eastAsia="pt-BR"/>
              </w:rPr>
            </w:pPr>
            <w:r w:rsidRPr="00B6301D">
              <w:rPr>
                <w:rFonts w:ascii="Arial" w:eastAsia="Times New Roman" w:hAnsi="Arial" w:cs="Arial"/>
                <w:color w:val="111111"/>
                <w:lang w:eastAsia="pt-BR"/>
              </w:rPr>
              <w:t>A expressão “Redução, a um mínimo aceitável, do risco de dano desnecessário associado ao cuidado de saúde” é definida, segundo o Programa Nacional de Segurança do Paciente (PNSP), como incidente</w:t>
            </w:r>
          </w:p>
          <w:p w:rsidR="0012335D" w:rsidRPr="00B6301D" w:rsidRDefault="0012335D" w:rsidP="008A02BB">
            <w:pPr>
              <w:spacing w:after="150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1134" w:type="dxa"/>
          </w:tcPr>
          <w:p w:rsidR="0012335D" w:rsidRPr="00B6301D" w:rsidRDefault="0012335D" w:rsidP="0012335D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1134" w:type="dxa"/>
          </w:tcPr>
          <w:p w:rsidR="0012335D" w:rsidRPr="00B6301D" w:rsidRDefault="0012335D" w:rsidP="0012335D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</w:tr>
      <w:tr w:rsidR="0012335D" w:rsidRPr="00B6301D" w:rsidTr="00B6301D">
        <w:tc>
          <w:tcPr>
            <w:tcW w:w="1402" w:type="dxa"/>
          </w:tcPr>
          <w:p w:rsidR="0012335D" w:rsidRPr="00B6301D" w:rsidRDefault="0012335D" w:rsidP="00B6301D">
            <w:pPr>
              <w:pStyle w:val="PargrafodaLista"/>
              <w:numPr>
                <w:ilvl w:val="0"/>
                <w:numId w:val="4"/>
              </w:num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6395" w:type="dxa"/>
          </w:tcPr>
          <w:p w:rsidR="0012335D" w:rsidRDefault="0012335D" w:rsidP="0012335D">
            <w:pPr>
              <w:spacing w:after="150"/>
              <w:rPr>
                <w:rFonts w:ascii="Arial" w:eastAsia="Times New Roman" w:hAnsi="Arial" w:cs="Arial"/>
                <w:color w:val="111111"/>
                <w:lang w:eastAsia="pt-BR"/>
              </w:rPr>
            </w:pPr>
            <w:r w:rsidRPr="00B6301D">
              <w:rPr>
                <w:rFonts w:ascii="Arial" w:eastAsia="Times New Roman" w:hAnsi="Arial" w:cs="Arial"/>
                <w:color w:val="111111"/>
                <w:lang w:eastAsia="pt-BR"/>
              </w:rPr>
              <w:t xml:space="preserve">A Segurança do Paciente envolve a avaliação permanente e proativa dos riscos em serviços de saúde, favorecendo o desenho e a instituição das barreiras de segurança </w:t>
            </w:r>
            <w:proofErr w:type="spellStart"/>
            <w:proofErr w:type="gramStart"/>
            <w:r w:rsidRPr="00B6301D">
              <w:rPr>
                <w:rFonts w:ascii="Arial" w:eastAsia="Times New Roman" w:hAnsi="Arial" w:cs="Arial"/>
                <w:color w:val="111111"/>
                <w:lang w:eastAsia="pt-BR"/>
              </w:rPr>
              <w:t>necessárias.O</w:t>
            </w:r>
            <w:proofErr w:type="spellEnd"/>
            <w:proofErr w:type="gramEnd"/>
            <w:r w:rsidRPr="00B6301D">
              <w:rPr>
                <w:rFonts w:ascii="Arial" w:eastAsia="Times New Roman" w:hAnsi="Arial" w:cs="Arial"/>
                <w:color w:val="111111"/>
                <w:lang w:eastAsia="pt-BR"/>
              </w:rPr>
              <w:t xml:space="preserve"> uso rotineiro de prescrição médica carbonada é exemplo de práticas de segurança do paciente.</w:t>
            </w:r>
          </w:p>
          <w:p w:rsidR="00B6301D" w:rsidRPr="00B6301D" w:rsidRDefault="00B6301D" w:rsidP="0012335D">
            <w:pPr>
              <w:spacing w:after="150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1134" w:type="dxa"/>
          </w:tcPr>
          <w:p w:rsidR="0012335D" w:rsidRPr="00B6301D" w:rsidRDefault="0012335D" w:rsidP="0012335D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1134" w:type="dxa"/>
          </w:tcPr>
          <w:p w:rsidR="0012335D" w:rsidRPr="00B6301D" w:rsidRDefault="0012335D" w:rsidP="0012335D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</w:tr>
      <w:tr w:rsidR="0012335D" w:rsidRPr="00B6301D" w:rsidTr="00B6301D">
        <w:tc>
          <w:tcPr>
            <w:tcW w:w="1402" w:type="dxa"/>
          </w:tcPr>
          <w:p w:rsidR="0012335D" w:rsidRPr="00B6301D" w:rsidRDefault="0012335D" w:rsidP="00B6301D">
            <w:pPr>
              <w:pStyle w:val="PargrafodaLista"/>
              <w:numPr>
                <w:ilvl w:val="0"/>
                <w:numId w:val="4"/>
              </w:num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6395" w:type="dxa"/>
          </w:tcPr>
          <w:p w:rsidR="0012335D" w:rsidRPr="00B6301D" w:rsidRDefault="0012335D" w:rsidP="0012335D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111111"/>
                <w:lang w:eastAsia="pt-BR"/>
              </w:rPr>
            </w:pPr>
            <w:r w:rsidRPr="00B6301D">
              <w:rPr>
                <w:rFonts w:ascii="Arial" w:eastAsia="Times New Roman" w:hAnsi="Arial" w:cs="Arial"/>
                <w:color w:val="111111"/>
                <w:lang w:eastAsia="pt-BR"/>
              </w:rPr>
              <w:t>O Programa Nacional de Segurança do Paciente (PNSP) foi instituído pelo Ministério da Saúde através da Portaria nº 529/2013, com o objetivo de contribuir para a qualificação do cuidado em saúde, em todos os estabelecimentos de saúde do território nacional (BRASIL, 2013).</w:t>
            </w:r>
          </w:p>
          <w:p w:rsidR="0012335D" w:rsidRPr="00B6301D" w:rsidRDefault="0012335D" w:rsidP="0012335D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111111"/>
                <w:lang w:eastAsia="pt-BR"/>
              </w:rPr>
            </w:pPr>
            <w:r w:rsidRPr="00B6301D">
              <w:rPr>
                <w:rFonts w:ascii="Arial" w:eastAsia="Times New Roman" w:hAnsi="Arial" w:cs="Arial"/>
                <w:color w:val="111111"/>
                <w:lang w:eastAsia="pt-BR"/>
              </w:rPr>
              <w:t>Em relação às definições adotadas pelo PNSP: A segurança do paciente tem por objetivo a redução, a um mínimo aceitável, do risco de dano desnecessário associado ao cuidado de saúde.</w:t>
            </w:r>
          </w:p>
          <w:p w:rsidR="0012335D" w:rsidRPr="00B6301D" w:rsidRDefault="0012335D" w:rsidP="0012335D">
            <w:pPr>
              <w:spacing w:after="150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1134" w:type="dxa"/>
          </w:tcPr>
          <w:p w:rsidR="0012335D" w:rsidRPr="00B6301D" w:rsidRDefault="0012335D" w:rsidP="0012335D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1134" w:type="dxa"/>
          </w:tcPr>
          <w:p w:rsidR="0012335D" w:rsidRPr="00B6301D" w:rsidRDefault="0012335D" w:rsidP="0012335D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</w:tr>
      <w:tr w:rsidR="0012335D" w:rsidRPr="00B6301D" w:rsidTr="00B6301D">
        <w:tc>
          <w:tcPr>
            <w:tcW w:w="1402" w:type="dxa"/>
          </w:tcPr>
          <w:p w:rsidR="0012335D" w:rsidRPr="00B6301D" w:rsidRDefault="0012335D" w:rsidP="00B6301D">
            <w:pPr>
              <w:pStyle w:val="PargrafodaLista"/>
              <w:numPr>
                <w:ilvl w:val="0"/>
                <w:numId w:val="4"/>
              </w:num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6395" w:type="dxa"/>
          </w:tcPr>
          <w:p w:rsidR="0012335D" w:rsidRPr="00B6301D" w:rsidRDefault="0012335D" w:rsidP="0012335D">
            <w:pPr>
              <w:shd w:val="clear" w:color="auto" w:fill="FFFFFF"/>
              <w:spacing w:before="240" w:after="150"/>
              <w:rPr>
                <w:rFonts w:ascii="Arial" w:eastAsia="Times New Roman" w:hAnsi="Arial" w:cs="Arial"/>
                <w:color w:val="111111"/>
                <w:lang w:eastAsia="pt-BR"/>
              </w:rPr>
            </w:pPr>
            <w:r w:rsidRPr="00B6301D">
              <w:rPr>
                <w:rFonts w:ascii="Arial" w:eastAsia="Times New Roman" w:hAnsi="Arial" w:cs="Arial"/>
                <w:color w:val="111111"/>
                <w:lang w:eastAsia="pt-BR"/>
              </w:rPr>
              <w:t>A segurança do paciente compreende a redução do risco de danos ao paciente nos serviços de saúde. Estudos estimam que a ocorrência de incidentes relacionados à assistência à saúde, em particular, os eventos adversos (EA), afete de 4,0% a 16% de pacientes hospitalizados em países desenvolvidos, o que levou sistemas de saúde em todo o mundo a melhorar a segurança do paciente.</w:t>
            </w:r>
          </w:p>
          <w:p w:rsidR="0012335D" w:rsidRPr="00B6301D" w:rsidRDefault="0012335D" w:rsidP="0012335D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color w:val="111111"/>
                <w:lang w:eastAsia="pt-BR"/>
              </w:rPr>
            </w:pPr>
            <w:r w:rsidRPr="00B6301D">
              <w:rPr>
                <w:rFonts w:ascii="Arial" w:eastAsia="Times New Roman" w:hAnsi="Arial" w:cs="Arial"/>
                <w:color w:val="111111"/>
                <w:lang w:eastAsia="pt-BR"/>
              </w:rPr>
              <w:t>No que diz respeito à segurança do paciente, “eventos adversos” são incidentes que resultam em danos aos pacientes e podem ser temporários ou permanentes</w:t>
            </w:r>
          </w:p>
          <w:p w:rsidR="0012335D" w:rsidRPr="00B6301D" w:rsidRDefault="0012335D" w:rsidP="008A02BB">
            <w:pPr>
              <w:spacing w:after="150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1134" w:type="dxa"/>
          </w:tcPr>
          <w:p w:rsidR="0012335D" w:rsidRPr="00B6301D" w:rsidRDefault="0012335D" w:rsidP="0012335D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1134" w:type="dxa"/>
          </w:tcPr>
          <w:p w:rsidR="0012335D" w:rsidRPr="00B6301D" w:rsidRDefault="0012335D" w:rsidP="0012335D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</w:tr>
      <w:tr w:rsidR="0012335D" w:rsidRPr="00B6301D" w:rsidTr="00B6301D">
        <w:tc>
          <w:tcPr>
            <w:tcW w:w="1402" w:type="dxa"/>
          </w:tcPr>
          <w:p w:rsidR="0012335D" w:rsidRPr="00B6301D" w:rsidRDefault="0012335D" w:rsidP="00B6301D">
            <w:pPr>
              <w:pStyle w:val="PargrafodaLista"/>
              <w:numPr>
                <w:ilvl w:val="0"/>
                <w:numId w:val="4"/>
              </w:num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6395" w:type="dxa"/>
          </w:tcPr>
          <w:p w:rsidR="0012335D" w:rsidRDefault="00DA3960" w:rsidP="008A02BB">
            <w:pPr>
              <w:spacing w:after="150"/>
              <w:rPr>
                <w:rFonts w:ascii="Arial" w:eastAsia="Times New Roman" w:hAnsi="Arial" w:cs="Arial"/>
                <w:color w:val="111111"/>
                <w:lang w:eastAsia="pt-BR"/>
              </w:rPr>
            </w:pPr>
            <w:r w:rsidRPr="00B6301D">
              <w:rPr>
                <w:rFonts w:ascii="Arial" w:eastAsia="Times New Roman" w:hAnsi="Arial" w:cs="Arial"/>
                <w:color w:val="111111"/>
                <w:lang w:eastAsia="pt-BR"/>
              </w:rPr>
              <w:t>Um dos seis Passos de Segurança do Paciente, determinados no Programa Nacional de Segurança do Paciente (PNSP), é assegurar a cirurgia em local de intervenção, procedimentos e pacientes corretos.</w:t>
            </w:r>
          </w:p>
          <w:p w:rsidR="00B6301D" w:rsidRPr="00B6301D" w:rsidRDefault="00B6301D" w:rsidP="008A02BB">
            <w:pPr>
              <w:spacing w:after="150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1134" w:type="dxa"/>
          </w:tcPr>
          <w:p w:rsidR="0012335D" w:rsidRPr="00B6301D" w:rsidRDefault="0012335D" w:rsidP="0012335D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1134" w:type="dxa"/>
          </w:tcPr>
          <w:p w:rsidR="0012335D" w:rsidRPr="00B6301D" w:rsidRDefault="0012335D" w:rsidP="0012335D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</w:tr>
      <w:tr w:rsidR="007A78F4" w:rsidRPr="00B6301D" w:rsidTr="008A02BB">
        <w:tc>
          <w:tcPr>
            <w:tcW w:w="1402" w:type="dxa"/>
          </w:tcPr>
          <w:p w:rsidR="007A78F4" w:rsidRPr="00B6301D" w:rsidRDefault="007A78F4" w:rsidP="007A78F4">
            <w:pPr>
              <w:spacing w:after="150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6395" w:type="dxa"/>
          </w:tcPr>
          <w:p w:rsidR="007A78F4" w:rsidRPr="00B6301D" w:rsidRDefault="007A78F4" w:rsidP="007A78F4">
            <w:pPr>
              <w:spacing w:after="150"/>
              <w:rPr>
                <w:rFonts w:ascii="Arial" w:eastAsia="Times New Roman" w:hAnsi="Arial" w:cs="Arial"/>
                <w:color w:val="111111"/>
                <w:lang w:eastAsia="pt-BR"/>
              </w:rPr>
            </w:pPr>
            <w:r>
              <w:rPr>
                <w:rFonts w:ascii="Arial" w:eastAsia="Times New Roman" w:hAnsi="Arial" w:cs="Arial"/>
                <w:color w:val="111111"/>
                <w:lang w:eastAsia="pt-BR"/>
              </w:rPr>
              <w:t>Classifique as afirmações abaixo como certo ou errado</w:t>
            </w:r>
          </w:p>
        </w:tc>
        <w:tc>
          <w:tcPr>
            <w:tcW w:w="1134" w:type="dxa"/>
          </w:tcPr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  <w:r>
              <w:rPr>
                <w:rFonts w:ascii="Arial" w:eastAsia="Times New Roman" w:hAnsi="Arial" w:cs="Arial"/>
                <w:color w:val="111111"/>
                <w:lang w:eastAsia="pt-BR"/>
              </w:rPr>
              <w:t>Certo</w:t>
            </w:r>
          </w:p>
        </w:tc>
        <w:tc>
          <w:tcPr>
            <w:tcW w:w="1134" w:type="dxa"/>
          </w:tcPr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  <w:r>
              <w:rPr>
                <w:rFonts w:ascii="Arial" w:eastAsia="Times New Roman" w:hAnsi="Arial" w:cs="Arial"/>
                <w:color w:val="111111"/>
                <w:lang w:eastAsia="pt-BR"/>
              </w:rPr>
              <w:t>Errado</w:t>
            </w:r>
          </w:p>
        </w:tc>
      </w:tr>
      <w:tr w:rsidR="007A78F4" w:rsidRPr="00B6301D" w:rsidTr="00B6301D">
        <w:tc>
          <w:tcPr>
            <w:tcW w:w="1402" w:type="dxa"/>
          </w:tcPr>
          <w:p w:rsidR="007A78F4" w:rsidRPr="00B6301D" w:rsidRDefault="007A78F4" w:rsidP="007A78F4">
            <w:pPr>
              <w:pStyle w:val="PargrafodaLista"/>
              <w:numPr>
                <w:ilvl w:val="0"/>
                <w:numId w:val="4"/>
              </w:num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6395" w:type="dxa"/>
          </w:tcPr>
          <w:p w:rsidR="007A78F4" w:rsidRDefault="007A78F4" w:rsidP="007A78F4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111111"/>
                <w:lang w:eastAsia="pt-BR"/>
              </w:rPr>
            </w:pPr>
            <w:r w:rsidRPr="00B6301D">
              <w:rPr>
                <w:rFonts w:ascii="Arial" w:eastAsia="Times New Roman" w:hAnsi="Arial" w:cs="Arial"/>
                <w:color w:val="111111"/>
                <w:lang w:eastAsia="pt-BR"/>
              </w:rPr>
              <w:t xml:space="preserve">A expressão “Redução, a um mínimo aceitável, do risco de dano desnecessário associado ao cuidado de saúde” é </w:t>
            </w:r>
          </w:p>
          <w:p w:rsidR="007A78F4" w:rsidRDefault="007A78F4" w:rsidP="007A78F4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111111"/>
                <w:lang w:eastAsia="pt-BR"/>
              </w:rPr>
            </w:pPr>
            <w:proofErr w:type="gramStart"/>
            <w:r w:rsidRPr="00B6301D">
              <w:rPr>
                <w:rFonts w:ascii="Arial" w:eastAsia="Times New Roman" w:hAnsi="Arial" w:cs="Arial"/>
                <w:color w:val="111111"/>
                <w:lang w:eastAsia="pt-BR"/>
              </w:rPr>
              <w:t>definida</w:t>
            </w:r>
            <w:proofErr w:type="gramEnd"/>
            <w:r w:rsidRPr="00B6301D">
              <w:rPr>
                <w:rFonts w:ascii="Arial" w:eastAsia="Times New Roman" w:hAnsi="Arial" w:cs="Arial"/>
                <w:color w:val="111111"/>
                <w:lang w:eastAsia="pt-BR"/>
              </w:rPr>
              <w:t>, segundo o Programa Nacional de Segurança do Paciente (PNSP), como segurança do paciente.</w:t>
            </w:r>
          </w:p>
          <w:p w:rsidR="007A78F4" w:rsidRPr="00B6301D" w:rsidRDefault="007A78F4" w:rsidP="007A78F4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1134" w:type="dxa"/>
          </w:tcPr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1134" w:type="dxa"/>
          </w:tcPr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</w:tr>
      <w:tr w:rsidR="007A78F4" w:rsidRPr="00B6301D" w:rsidTr="00B6301D">
        <w:tc>
          <w:tcPr>
            <w:tcW w:w="1402" w:type="dxa"/>
          </w:tcPr>
          <w:p w:rsidR="007A78F4" w:rsidRPr="00B6301D" w:rsidRDefault="007A78F4" w:rsidP="007A78F4">
            <w:pPr>
              <w:pStyle w:val="PargrafodaLista"/>
              <w:numPr>
                <w:ilvl w:val="0"/>
                <w:numId w:val="4"/>
              </w:num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6395" w:type="dxa"/>
          </w:tcPr>
          <w:p w:rsidR="007A78F4" w:rsidRPr="00B6301D" w:rsidRDefault="007A78F4" w:rsidP="007A78F4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111111"/>
                <w:lang w:eastAsia="pt-BR"/>
              </w:rPr>
            </w:pPr>
            <w:r w:rsidRPr="00B6301D">
              <w:rPr>
                <w:rFonts w:ascii="Arial" w:eastAsia="Times New Roman" w:hAnsi="Arial" w:cs="Arial"/>
                <w:color w:val="111111"/>
                <w:lang w:eastAsia="pt-BR"/>
              </w:rPr>
              <w:t>Nos dias atuais, a Segurança do Paciente está cada vez mais em destaque devido aos avanços tecnológicos, assim como medidas para prevenir e reduzir a ocorrência de incidentes nos serviços de saúde. Segundo a Portaria nº 529/2013, o Programa Nacional de Segurança do paciente tem por objetivo geral contribuir para a qualificação do cuidado em saúde em todos os estabelecimentos de saúde do território nacional. Em relação aos objetivos específicos conforme o Art.3º:</w:t>
            </w:r>
          </w:p>
          <w:p w:rsidR="007A78F4" w:rsidRPr="00B6301D" w:rsidRDefault="007A78F4" w:rsidP="007A78F4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  <w:p w:rsidR="007A78F4" w:rsidRPr="00B6301D" w:rsidRDefault="007A78F4" w:rsidP="007A78F4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color w:val="111111"/>
                <w:lang w:eastAsia="pt-BR"/>
              </w:rPr>
            </w:pPr>
            <w:r w:rsidRPr="00B6301D">
              <w:rPr>
                <w:rFonts w:ascii="Arial" w:eastAsia="Times New Roman" w:hAnsi="Arial" w:cs="Arial"/>
                <w:color w:val="111111"/>
                <w:lang w:eastAsia="pt-BR"/>
              </w:rPr>
              <w:t>I. Promover e apoiar a implementação de iniciativas voltadas à segurança do paciente em diferentes áreas da atenção, organização e gestão de serviços de saúde, por meio da implantação da gestão de risco e de Núcleos de Segurança do Paciente nos estabelecimentos de saúde.</w:t>
            </w:r>
          </w:p>
          <w:p w:rsidR="007A78F4" w:rsidRPr="00B6301D" w:rsidRDefault="007A78F4" w:rsidP="007A78F4">
            <w:pPr>
              <w:spacing w:after="150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1134" w:type="dxa"/>
          </w:tcPr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1134" w:type="dxa"/>
          </w:tcPr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</w:tr>
      <w:tr w:rsidR="007A78F4" w:rsidRPr="00B6301D" w:rsidTr="00B6301D">
        <w:tc>
          <w:tcPr>
            <w:tcW w:w="1402" w:type="dxa"/>
          </w:tcPr>
          <w:p w:rsidR="007A78F4" w:rsidRPr="00B6301D" w:rsidRDefault="007A78F4" w:rsidP="007A78F4">
            <w:pPr>
              <w:pStyle w:val="PargrafodaLista"/>
              <w:numPr>
                <w:ilvl w:val="0"/>
                <w:numId w:val="4"/>
              </w:num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6395" w:type="dxa"/>
          </w:tcPr>
          <w:p w:rsidR="007A78F4" w:rsidRPr="00B6301D" w:rsidRDefault="007A78F4" w:rsidP="007A78F4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111111"/>
                <w:lang w:eastAsia="pt-BR"/>
              </w:rPr>
            </w:pPr>
            <w:r w:rsidRPr="00B6301D">
              <w:rPr>
                <w:rFonts w:ascii="Arial" w:eastAsia="Times New Roman" w:hAnsi="Arial" w:cs="Arial"/>
                <w:color w:val="111111"/>
                <w:lang w:eastAsia="pt-BR"/>
              </w:rPr>
              <w:t>A Portaria nº 529, de 1º de abril de 2013, do Ministério da Saúde institui o Programa Nacional de Segurança do Paciente (PNSP) em razão da magnitude que os Eventos Adversos têm no Brasil. No âmbito dos objetivos específicos estabelecidos nessa Portaria, considera-se a seguinte recomendação: promover e apoiar a implementação de iniciativas direcionadas à segurança do paciente em diferentes áreas da atenção, organização e gestão de serviços de saúde, por meio da implantação da gestão de risco e de Núcleos de Segurança do Paciente nos estabelecimentos de saúde.</w:t>
            </w:r>
          </w:p>
          <w:p w:rsidR="007A78F4" w:rsidRPr="00B6301D" w:rsidRDefault="007A78F4" w:rsidP="007A78F4">
            <w:pPr>
              <w:spacing w:after="150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1134" w:type="dxa"/>
          </w:tcPr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1134" w:type="dxa"/>
          </w:tcPr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</w:tr>
      <w:tr w:rsidR="007A78F4" w:rsidRPr="00B6301D" w:rsidTr="00B6301D">
        <w:tc>
          <w:tcPr>
            <w:tcW w:w="1402" w:type="dxa"/>
          </w:tcPr>
          <w:p w:rsidR="007A78F4" w:rsidRPr="00B6301D" w:rsidRDefault="007A78F4" w:rsidP="007A78F4">
            <w:pPr>
              <w:pStyle w:val="PargrafodaLista"/>
              <w:numPr>
                <w:ilvl w:val="0"/>
                <w:numId w:val="4"/>
              </w:num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6395" w:type="dxa"/>
          </w:tcPr>
          <w:p w:rsidR="007A78F4" w:rsidRPr="00B6301D" w:rsidRDefault="007A78F4" w:rsidP="007A78F4">
            <w:pPr>
              <w:shd w:val="clear" w:color="auto" w:fill="FFFFFF"/>
              <w:spacing w:before="240" w:after="150"/>
              <w:rPr>
                <w:rFonts w:ascii="Arial" w:eastAsia="Times New Roman" w:hAnsi="Arial" w:cs="Arial"/>
                <w:color w:val="111111"/>
                <w:lang w:eastAsia="pt-BR"/>
              </w:rPr>
            </w:pPr>
            <w:r w:rsidRPr="00B6301D">
              <w:rPr>
                <w:rFonts w:ascii="Arial" w:eastAsia="Times New Roman" w:hAnsi="Arial" w:cs="Arial"/>
                <w:color w:val="111111"/>
                <w:lang w:eastAsia="pt-BR"/>
              </w:rPr>
              <w:t>A segurança do paciente compreende a redução do risco de danos ao paciente nos serviços de saúde. Estudos estimam que a ocorrência de incidentes relacionados à assistência à saúde, em particular, os eventos adversos (EA), afete de 4,0% a 16% de pacientes hospitalizados em países desenvolvidos, o que levou sistemas de saúde em todo o mundo a melhorar a segurança do paciente.</w:t>
            </w:r>
          </w:p>
          <w:p w:rsidR="007A78F4" w:rsidRPr="00B6301D" w:rsidRDefault="007A78F4" w:rsidP="007A78F4">
            <w:pPr>
              <w:numPr>
                <w:ilvl w:val="0"/>
                <w:numId w:val="2"/>
              </w:numPr>
              <w:pBdr>
                <w:bottom w:val="single" w:sz="6" w:space="4" w:color="C0E2F2"/>
              </w:pBdr>
              <w:shd w:val="clear" w:color="auto" w:fill="FFFFFF"/>
              <w:ind w:left="0"/>
              <w:rPr>
                <w:rFonts w:ascii="Arial" w:eastAsia="Times New Roman" w:hAnsi="Arial" w:cs="Arial"/>
                <w:color w:val="111111"/>
                <w:lang w:eastAsia="pt-BR"/>
              </w:rPr>
            </w:pPr>
            <w:r w:rsidRPr="00B6301D">
              <w:rPr>
                <w:rFonts w:ascii="Arial" w:eastAsia="Times New Roman" w:hAnsi="Arial" w:cs="Arial"/>
                <w:color w:val="111111"/>
                <w:lang w:eastAsia="pt-BR"/>
              </w:rPr>
              <w:t>No que diz respeito à segurança do paciente, “eventos adversos” são incidentes que atingiram o paciente, mas não causaram danos à saúde.</w:t>
            </w:r>
          </w:p>
          <w:p w:rsidR="007A78F4" w:rsidRPr="00B6301D" w:rsidRDefault="007A78F4" w:rsidP="007A78F4">
            <w:pPr>
              <w:spacing w:after="150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1134" w:type="dxa"/>
          </w:tcPr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1134" w:type="dxa"/>
          </w:tcPr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</w:tr>
      <w:tr w:rsidR="007A78F4" w:rsidRPr="00B6301D" w:rsidTr="008A02BB">
        <w:tc>
          <w:tcPr>
            <w:tcW w:w="1402" w:type="dxa"/>
          </w:tcPr>
          <w:p w:rsidR="007A78F4" w:rsidRPr="00B6301D" w:rsidRDefault="007A78F4" w:rsidP="007A78F4">
            <w:pPr>
              <w:spacing w:after="150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6395" w:type="dxa"/>
          </w:tcPr>
          <w:p w:rsidR="007A78F4" w:rsidRPr="00B6301D" w:rsidRDefault="007A78F4" w:rsidP="007A78F4">
            <w:pPr>
              <w:spacing w:after="150"/>
              <w:rPr>
                <w:rFonts w:ascii="Arial" w:eastAsia="Times New Roman" w:hAnsi="Arial" w:cs="Arial"/>
                <w:color w:val="111111"/>
                <w:lang w:eastAsia="pt-BR"/>
              </w:rPr>
            </w:pPr>
            <w:r>
              <w:rPr>
                <w:rFonts w:ascii="Arial" w:eastAsia="Times New Roman" w:hAnsi="Arial" w:cs="Arial"/>
                <w:color w:val="111111"/>
                <w:lang w:eastAsia="pt-BR"/>
              </w:rPr>
              <w:t>Classifique as afirmações abaixo como certo ou errado</w:t>
            </w:r>
          </w:p>
        </w:tc>
        <w:tc>
          <w:tcPr>
            <w:tcW w:w="1134" w:type="dxa"/>
          </w:tcPr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  <w:r>
              <w:rPr>
                <w:rFonts w:ascii="Arial" w:eastAsia="Times New Roman" w:hAnsi="Arial" w:cs="Arial"/>
                <w:color w:val="111111"/>
                <w:lang w:eastAsia="pt-BR"/>
              </w:rPr>
              <w:t>Certo</w:t>
            </w:r>
          </w:p>
        </w:tc>
        <w:tc>
          <w:tcPr>
            <w:tcW w:w="1134" w:type="dxa"/>
          </w:tcPr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  <w:r>
              <w:rPr>
                <w:rFonts w:ascii="Arial" w:eastAsia="Times New Roman" w:hAnsi="Arial" w:cs="Arial"/>
                <w:color w:val="111111"/>
                <w:lang w:eastAsia="pt-BR"/>
              </w:rPr>
              <w:t>Errado</w:t>
            </w:r>
          </w:p>
        </w:tc>
      </w:tr>
      <w:tr w:rsidR="007A78F4" w:rsidRPr="00B6301D" w:rsidTr="00B6301D">
        <w:tc>
          <w:tcPr>
            <w:tcW w:w="1402" w:type="dxa"/>
          </w:tcPr>
          <w:p w:rsidR="007A78F4" w:rsidRPr="00B6301D" w:rsidRDefault="007A78F4" w:rsidP="007A78F4">
            <w:pPr>
              <w:pStyle w:val="PargrafodaLista"/>
              <w:numPr>
                <w:ilvl w:val="0"/>
                <w:numId w:val="4"/>
              </w:num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6395" w:type="dxa"/>
          </w:tcPr>
          <w:p w:rsidR="007A78F4" w:rsidRPr="00B6301D" w:rsidRDefault="007A78F4" w:rsidP="007A78F4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  <w:p w:rsidR="007A78F4" w:rsidRPr="00B6301D" w:rsidRDefault="007A78F4" w:rsidP="007A78F4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111111"/>
                <w:lang w:eastAsia="pt-BR"/>
              </w:rPr>
            </w:pPr>
            <w:r w:rsidRPr="00B6301D">
              <w:rPr>
                <w:rFonts w:ascii="Arial" w:eastAsia="Times New Roman" w:hAnsi="Arial" w:cs="Arial"/>
                <w:color w:val="111111"/>
                <w:lang w:eastAsia="pt-BR"/>
              </w:rPr>
              <w:t>A Portaria nº 529, de 1º de abril de 2013, do Ministério da Saúde institui o Programa Nacional de Segurança do Paciente (PNSP) em razão da magnitude que os Eventos Adversos têm no Brasil. No âmbito dos objetivos específicos estabelecidos nessa Portaria, considera-se a seguinte recomendação: produzir e difundir conhecimentos sobre segurança do paciente exclusivamente para profissionais de saúde que atuam em instituições de saúde. O assunto segurança do paciente não deve ser atividade curricular no ensino técnico, na graduação e na pós-graduação na área da saúde.</w:t>
            </w:r>
          </w:p>
          <w:p w:rsidR="007A78F4" w:rsidRPr="00B6301D" w:rsidRDefault="007A78F4" w:rsidP="007A78F4">
            <w:pPr>
              <w:spacing w:after="150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1134" w:type="dxa"/>
          </w:tcPr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1134" w:type="dxa"/>
          </w:tcPr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</w:tr>
      <w:tr w:rsidR="007A78F4" w:rsidRPr="00B6301D" w:rsidTr="00B6301D">
        <w:tc>
          <w:tcPr>
            <w:tcW w:w="1402" w:type="dxa"/>
          </w:tcPr>
          <w:p w:rsidR="007A78F4" w:rsidRPr="00B6301D" w:rsidRDefault="007A78F4" w:rsidP="007A78F4">
            <w:pPr>
              <w:pStyle w:val="PargrafodaLista"/>
              <w:numPr>
                <w:ilvl w:val="0"/>
                <w:numId w:val="4"/>
              </w:num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6395" w:type="dxa"/>
          </w:tcPr>
          <w:tbl>
            <w:tblPr>
              <w:tblW w:w="0" w:type="auto"/>
              <w:tblCellSpacing w:w="15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6179"/>
            </w:tblGrid>
            <w:tr w:rsidR="007A78F4" w:rsidRPr="00B6301D" w:rsidTr="008A02B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A78F4" w:rsidRDefault="007A78F4" w:rsidP="007A78F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lang w:eastAsia="pt-BR"/>
                    </w:rPr>
                  </w:pPr>
                  <w:r w:rsidRPr="00B6301D">
                    <w:rPr>
                      <w:rFonts w:ascii="Arial" w:eastAsia="Times New Roman" w:hAnsi="Arial" w:cs="Arial"/>
                      <w:lang w:eastAsia="pt-BR"/>
                    </w:rPr>
                    <w:t xml:space="preserve">As mãos são o instrumento mais utilizado durante o cuidado com o cliente, e sua higienização caracteriza a ação mais simples e importante na prevenção e controle das infecções em serviço de saúde. Toda pele humana é colonizada pela flora microbiana natural, chamada de flora </w:t>
                  </w:r>
                  <w:r w:rsidRPr="00B6301D">
                    <w:rPr>
                      <w:rFonts w:ascii="Arial" w:eastAsia="Times New Roman" w:hAnsi="Arial" w:cs="Arial"/>
                      <w:color w:val="333333"/>
                      <w:lang w:eastAsia="pt-BR"/>
                    </w:rPr>
                    <w:t>residente</w:t>
                  </w:r>
                </w:p>
                <w:p w:rsidR="007A78F4" w:rsidRPr="00B6301D" w:rsidRDefault="007A78F4" w:rsidP="007A78F4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</w:tr>
          </w:tbl>
          <w:p w:rsidR="007A78F4" w:rsidRPr="00B6301D" w:rsidRDefault="007A78F4" w:rsidP="007A78F4">
            <w:pPr>
              <w:rPr>
                <w:rFonts w:ascii="Arial" w:eastAsia="Times New Roman" w:hAnsi="Arial" w:cs="Arial"/>
                <w:color w:val="4F4F4F"/>
                <w:lang w:eastAsia="pt-BR"/>
              </w:rPr>
            </w:pPr>
          </w:p>
        </w:tc>
        <w:tc>
          <w:tcPr>
            <w:tcW w:w="1134" w:type="dxa"/>
          </w:tcPr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1134" w:type="dxa"/>
          </w:tcPr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</w:tr>
      <w:tr w:rsidR="007A78F4" w:rsidRPr="00B6301D" w:rsidTr="00B6301D">
        <w:tc>
          <w:tcPr>
            <w:tcW w:w="1402" w:type="dxa"/>
          </w:tcPr>
          <w:p w:rsidR="007A78F4" w:rsidRPr="00B6301D" w:rsidRDefault="007A78F4" w:rsidP="007A78F4">
            <w:pPr>
              <w:pStyle w:val="PargrafodaLista"/>
              <w:numPr>
                <w:ilvl w:val="0"/>
                <w:numId w:val="4"/>
              </w:num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6395" w:type="dxa"/>
          </w:tcPr>
          <w:p w:rsidR="007A78F4" w:rsidRPr="00B6301D" w:rsidRDefault="007A78F4" w:rsidP="007A78F4">
            <w:pPr>
              <w:spacing w:after="150"/>
              <w:rPr>
                <w:rFonts w:ascii="Arial" w:eastAsia="Times New Roman" w:hAnsi="Arial" w:cs="Arial"/>
                <w:color w:val="111111"/>
                <w:lang w:eastAsia="pt-BR"/>
              </w:rPr>
            </w:pPr>
            <w:r w:rsidRPr="00B6301D">
              <w:rPr>
                <w:rFonts w:ascii="Arial" w:eastAsia="Times New Roman" w:hAnsi="Arial" w:cs="Arial"/>
                <w:color w:val="111111"/>
                <w:lang w:eastAsia="pt-BR"/>
              </w:rPr>
              <w:t>De acordo com o Programa Nacional de Segurança do Paciente, o “evento adverso” é definido como incidente que resulta em dano ao paciente</w:t>
            </w:r>
          </w:p>
        </w:tc>
        <w:tc>
          <w:tcPr>
            <w:tcW w:w="1134" w:type="dxa"/>
          </w:tcPr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1134" w:type="dxa"/>
          </w:tcPr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</w:tr>
      <w:tr w:rsidR="007A78F4" w:rsidRPr="00B6301D" w:rsidTr="00B6301D">
        <w:tc>
          <w:tcPr>
            <w:tcW w:w="1402" w:type="dxa"/>
          </w:tcPr>
          <w:p w:rsidR="007A78F4" w:rsidRPr="00B6301D" w:rsidRDefault="007A78F4" w:rsidP="007A78F4">
            <w:pPr>
              <w:pStyle w:val="PargrafodaLista"/>
              <w:numPr>
                <w:ilvl w:val="0"/>
                <w:numId w:val="4"/>
              </w:num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6395" w:type="dxa"/>
          </w:tcPr>
          <w:p w:rsidR="007A78F4" w:rsidRDefault="007A78F4" w:rsidP="007A78F4">
            <w:pPr>
              <w:spacing w:after="150"/>
              <w:rPr>
                <w:rFonts w:ascii="Arial" w:eastAsia="Times New Roman" w:hAnsi="Arial" w:cs="Arial"/>
                <w:color w:val="111111"/>
                <w:lang w:eastAsia="pt-BR"/>
              </w:rPr>
            </w:pPr>
            <w:r w:rsidRPr="00B6301D">
              <w:rPr>
                <w:rFonts w:ascii="Arial" w:eastAsia="Times New Roman" w:hAnsi="Arial" w:cs="Arial"/>
                <w:color w:val="111111"/>
                <w:lang w:eastAsia="pt-BR"/>
              </w:rPr>
              <w:t>A Segurança do Paciente envolve a avaliação permanente e proativa dos riscos em serviços de saúde, favorecendo o desenho e a instituição das barreiras de segurança necessárias. A melhoria da comunicação entre profissionais de saúde é exemplo de práticas de segurança do paciente.</w:t>
            </w:r>
          </w:p>
          <w:p w:rsidR="007A78F4" w:rsidRPr="00B6301D" w:rsidRDefault="007A78F4" w:rsidP="007A78F4">
            <w:pPr>
              <w:spacing w:after="150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1134" w:type="dxa"/>
          </w:tcPr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1134" w:type="dxa"/>
          </w:tcPr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</w:tr>
      <w:tr w:rsidR="007A78F4" w:rsidRPr="00B6301D" w:rsidTr="00B6301D">
        <w:tc>
          <w:tcPr>
            <w:tcW w:w="1402" w:type="dxa"/>
          </w:tcPr>
          <w:p w:rsidR="007A78F4" w:rsidRPr="00B6301D" w:rsidRDefault="007A78F4" w:rsidP="007A78F4">
            <w:pPr>
              <w:pStyle w:val="PargrafodaLista"/>
              <w:numPr>
                <w:ilvl w:val="0"/>
                <w:numId w:val="4"/>
              </w:num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6395" w:type="dxa"/>
          </w:tcPr>
          <w:p w:rsidR="007A78F4" w:rsidRPr="00B6301D" w:rsidRDefault="007A78F4" w:rsidP="007A78F4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111111"/>
                <w:lang w:eastAsia="pt-BR"/>
              </w:rPr>
            </w:pPr>
            <w:r w:rsidRPr="00B6301D">
              <w:rPr>
                <w:rFonts w:ascii="Arial" w:eastAsia="Times New Roman" w:hAnsi="Arial" w:cs="Arial"/>
                <w:color w:val="111111"/>
                <w:lang w:eastAsia="pt-BR"/>
              </w:rPr>
              <w:t>O Programa Nacional de Segurança do Paciente (PNSP) foi instituído pelo Ministério da Saúde através da Portaria nº 529/2013, com o objetivo de contribuir para a qualificação do cuidado em saúde, em todos os estabelecimentos de saúde do território nacional (BRASIL, 2013).</w:t>
            </w:r>
          </w:p>
          <w:p w:rsidR="007A78F4" w:rsidRDefault="007A78F4" w:rsidP="007A78F4">
            <w:pPr>
              <w:spacing w:after="150"/>
              <w:rPr>
                <w:rFonts w:ascii="Arial" w:eastAsia="Times New Roman" w:hAnsi="Arial" w:cs="Arial"/>
                <w:color w:val="111111"/>
                <w:lang w:eastAsia="pt-BR"/>
              </w:rPr>
            </w:pPr>
            <w:r w:rsidRPr="00B6301D">
              <w:rPr>
                <w:rFonts w:ascii="Arial" w:eastAsia="Times New Roman" w:hAnsi="Arial" w:cs="Arial"/>
                <w:color w:val="111111"/>
                <w:lang w:eastAsia="pt-BR"/>
              </w:rPr>
              <w:t>Em relação às definições adotadas pelo PNSP: A cultura de segurança deve incluir todos os trabalhadores como responsáveis pela sua própria segurança, pela segurança de seus colegas, pacientes e familiares</w:t>
            </w:r>
          </w:p>
          <w:p w:rsidR="007A78F4" w:rsidRPr="00B6301D" w:rsidRDefault="007A78F4" w:rsidP="007A78F4">
            <w:pPr>
              <w:spacing w:after="150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1134" w:type="dxa"/>
          </w:tcPr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1134" w:type="dxa"/>
          </w:tcPr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</w:tr>
      <w:tr w:rsidR="007A78F4" w:rsidRPr="00B6301D" w:rsidTr="00B6301D">
        <w:tc>
          <w:tcPr>
            <w:tcW w:w="1402" w:type="dxa"/>
          </w:tcPr>
          <w:p w:rsidR="007A78F4" w:rsidRPr="00B6301D" w:rsidRDefault="007A78F4" w:rsidP="007A78F4">
            <w:pPr>
              <w:pStyle w:val="PargrafodaLista"/>
              <w:numPr>
                <w:ilvl w:val="0"/>
                <w:numId w:val="4"/>
              </w:num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6395" w:type="dxa"/>
          </w:tcPr>
          <w:p w:rsidR="007A78F4" w:rsidRDefault="007A78F4" w:rsidP="007A78F4">
            <w:pPr>
              <w:spacing w:after="150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B6301D">
              <w:rPr>
                <w:rFonts w:ascii="Arial" w:eastAsia="Times New Roman" w:hAnsi="Arial" w:cs="Arial"/>
                <w:lang w:eastAsia="pt-BR"/>
              </w:rPr>
              <w:t xml:space="preserve">As técnicas de higienização das mãos, para profissionais que atuam em serviços de saúde, podem variar dependendo do objetivo ao qual se destinam. Na técnica de higienização simples das mãos, recomenda-se </w:t>
            </w:r>
            <w:r w:rsidRPr="00B6301D">
              <w:rPr>
                <w:rFonts w:ascii="Arial" w:eastAsia="Times New Roman" w:hAnsi="Arial" w:cs="Arial"/>
                <w:color w:val="333333"/>
                <w:lang w:eastAsia="pt-BR"/>
              </w:rPr>
              <w:t>higienizar também os punhos utilizando movimento circular, ao esfregá-los com a palma da mão oposta.</w:t>
            </w:r>
          </w:p>
          <w:p w:rsidR="007A78F4" w:rsidRPr="00B6301D" w:rsidRDefault="007A78F4" w:rsidP="007A78F4">
            <w:pPr>
              <w:spacing w:after="150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1134" w:type="dxa"/>
          </w:tcPr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1134" w:type="dxa"/>
          </w:tcPr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</w:tr>
      <w:tr w:rsidR="007A78F4" w:rsidRPr="00B6301D" w:rsidTr="008A02BB">
        <w:tc>
          <w:tcPr>
            <w:tcW w:w="1402" w:type="dxa"/>
          </w:tcPr>
          <w:p w:rsidR="007A78F4" w:rsidRPr="00B6301D" w:rsidRDefault="007A78F4" w:rsidP="007A78F4">
            <w:pPr>
              <w:spacing w:after="150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6395" w:type="dxa"/>
          </w:tcPr>
          <w:p w:rsidR="007A78F4" w:rsidRPr="00B6301D" w:rsidRDefault="007A78F4" w:rsidP="007A78F4">
            <w:pPr>
              <w:spacing w:after="150"/>
              <w:rPr>
                <w:rFonts w:ascii="Arial" w:eastAsia="Times New Roman" w:hAnsi="Arial" w:cs="Arial"/>
                <w:color w:val="111111"/>
                <w:lang w:eastAsia="pt-BR"/>
              </w:rPr>
            </w:pPr>
            <w:r>
              <w:rPr>
                <w:rFonts w:ascii="Arial" w:eastAsia="Times New Roman" w:hAnsi="Arial" w:cs="Arial"/>
                <w:color w:val="111111"/>
                <w:lang w:eastAsia="pt-BR"/>
              </w:rPr>
              <w:t>Classifique as afirmações abaixo como certo ou errado</w:t>
            </w:r>
          </w:p>
        </w:tc>
        <w:tc>
          <w:tcPr>
            <w:tcW w:w="1134" w:type="dxa"/>
          </w:tcPr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  <w:r>
              <w:rPr>
                <w:rFonts w:ascii="Arial" w:eastAsia="Times New Roman" w:hAnsi="Arial" w:cs="Arial"/>
                <w:color w:val="111111"/>
                <w:lang w:eastAsia="pt-BR"/>
              </w:rPr>
              <w:t>Certo</w:t>
            </w:r>
          </w:p>
        </w:tc>
        <w:tc>
          <w:tcPr>
            <w:tcW w:w="1134" w:type="dxa"/>
          </w:tcPr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  <w:r>
              <w:rPr>
                <w:rFonts w:ascii="Arial" w:eastAsia="Times New Roman" w:hAnsi="Arial" w:cs="Arial"/>
                <w:color w:val="111111"/>
                <w:lang w:eastAsia="pt-BR"/>
              </w:rPr>
              <w:t>Errado</w:t>
            </w:r>
          </w:p>
        </w:tc>
      </w:tr>
      <w:tr w:rsidR="007A78F4" w:rsidRPr="00B6301D" w:rsidTr="00B6301D">
        <w:tc>
          <w:tcPr>
            <w:tcW w:w="1402" w:type="dxa"/>
          </w:tcPr>
          <w:p w:rsidR="007A78F4" w:rsidRPr="00B6301D" w:rsidRDefault="007A78F4" w:rsidP="007A78F4">
            <w:pPr>
              <w:pStyle w:val="PargrafodaLista"/>
              <w:numPr>
                <w:ilvl w:val="0"/>
                <w:numId w:val="4"/>
              </w:num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6395" w:type="dxa"/>
          </w:tcPr>
          <w:p w:rsidR="007A78F4" w:rsidRPr="00B6301D" w:rsidRDefault="007A78F4" w:rsidP="007A78F4">
            <w:pPr>
              <w:spacing w:after="150"/>
              <w:rPr>
                <w:rFonts w:ascii="Arial" w:eastAsia="Times New Roman" w:hAnsi="Arial" w:cs="Arial"/>
                <w:color w:val="111111"/>
                <w:lang w:eastAsia="pt-BR"/>
              </w:rPr>
            </w:pPr>
            <w:r w:rsidRPr="00B6301D">
              <w:rPr>
                <w:rFonts w:ascii="Arial" w:eastAsia="Times New Roman" w:hAnsi="Arial" w:cs="Arial"/>
                <w:lang w:eastAsia="pt-BR"/>
              </w:rPr>
              <w:t xml:space="preserve">Segundo o Manual de limpeza e desinfecção de superfície do Ministério da Saúde, sobre a higienização das mãos e superfícies no ambiente hospitalar, é correto afirmar que: </w:t>
            </w:r>
          </w:p>
          <w:p w:rsidR="007A78F4" w:rsidRPr="00B6301D" w:rsidRDefault="007A78F4" w:rsidP="007A78F4">
            <w:pPr>
              <w:rPr>
                <w:rFonts w:ascii="Arial" w:eastAsia="Times New Roman" w:hAnsi="Arial" w:cs="Arial"/>
                <w:color w:val="333333"/>
                <w:lang w:eastAsia="pt-BR"/>
              </w:rPr>
            </w:pPr>
            <w:proofErr w:type="gramStart"/>
            <w:r w:rsidRPr="00B6301D">
              <w:rPr>
                <w:rFonts w:ascii="Arial" w:eastAsia="Times New Roman" w:hAnsi="Arial" w:cs="Arial"/>
                <w:color w:val="333333"/>
                <w:lang w:eastAsia="pt-BR"/>
              </w:rPr>
              <w:t>na</w:t>
            </w:r>
            <w:proofErr w:type="gramEnd"/>
            <w:r w:rsidRPr="00B6301D">
              <w:rPr>
                <w:rFonts w:ascii="Arial" w:eastAsia="Times New Roman" w:hAnsi="Arial" w:cs="Arial"/>
                <w:color w:val="333333"/>
                <w:lang w:eastAsia="pt-BR"/>
              </w:rPr>
              <w:t xml:space="preserve"> presença de sujidade e fluidos corpóreos é recomendada a higienização das mãos como preparação alcoólica. </w:t>
            </w:r>
          </w:p>
          <w:p w:rsidR="007A78F4" w:rsidRDefault="007A78F4" w:rsidP="007A78F4">
            <w:pPr>
              <w:spacing w:after="150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  <w:p w:rsidR="007A78F4" w:rsidRPr="00B6301D" w:rsidRDefault="007A78F4" w:rsidP="007A78F4">
            <w:pPr>
              <w:spacing w:after="150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1134" w:type="dxa"/>
          </w:tcPr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1134" w:type="dxa"/>
          </w:tcPr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</w:tr>
      <w:tr w:rsidR="007A78F4" w:rsidRPr="00B6301D" w:rsidTr="00B6301D">
        <w:tc>
          <w:tcPr>
            <w:tcW w:w="1402" w:type="dxa"/>
          </w:tcPr>
          <w:p w:rsidR="007A78F4" w:rsidRPr="00B6301D" w:rsidRDefault="007A78F4" w:rsidP="007A78F4">
            <w:pPr>
              <w:pStyle w:val="PargrafodaLista"/>
              <w:numPr>
                <w:ilvl w:val="0"/>
                <w:numId w:val="4"/>
              </w:num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6395" w:type="dxa"/>
          </w:tcPr>
          <w:p w:rsidR="007A78F4" w:rsidRDefault="007A78F4" w:rsidP="007A78F4">
            <w:pPr>
              <w:spacing w:after="150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B6301D">
              <w:rPr>
                <w:rFonts w:ascii="Arial" w:eastAsia="Times New Roman" w:hAnsi="Arial" w:cs="Arial"/>
                <w:lang w:eastAsia="pt-BR"/>
              </w:rPr>
              <w:t>A maneira mais eficaz de garantir uma ótima higiene das mãos é utilizar a preparação alcoólica. Em relação à higienização com água e sabonete, as preparações alcoólicas para as mãos apresentam entre outras vantagens a capacidade de </w:t>
            </w:r>
            <w:r w:rsidRPr="00B6301D">
              <w:rPr>
                <w:rFonts w:ascii="Arial" w:eastAsia="Times New Roman" w:hAnsi="Arial" w:cs="Arial"/>
                <w:color w:val="333333"/>
                <w:lang w:eastAsia="pt-BR"/>
              </w:rPr>
              <w:t>higienizar em um curto período de 60 segundos</w:t>
            </w:r>
          </w:p>
          <w:p w:rsidR="007A78F4" w:rsidRPr="00B6301D" w:rsidRDefault="007A78F4" w:rsidP="007A78F4">
            <w:pPr>
              <w:spacing w:after="150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1134" w:type="dxa"/>
          </w:tcPr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1134" w:type="dxa"/>
          </w:tcPr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</w:tr>
      <w:tr w:rsidR="007A78F4" w:rsidRPr="00B6301D" w:rsidTr="00B6301D">
        <w:tc>
          <w:tcPr>
            <w:tcW w:w="1402" w:type="dxa"/>
          </w:tcPr>
          <w:p w:rsidR="007A78F4" w:rsidRPr="00B6301D" w:rsidRDefault="007A78F4" w:rsidP="007A78F4">
            <w:pPr>
              <w:pStyle w:val="PargrafodaLista"/>
              <w:numPr>
                <w:ilvl w:val="0"/>
                <w:numId w:val="4"/>
              </w:num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6395" w:type="dxa"/>
          </w:tcPr>
          <w:p w:rsidR="007A78F4" w:rsidRDefault="007A78F4" w:rsidP="007A78F4">
            <w:pPr>
              <w:spacing w:after="150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B6301D">
              <w:rPr>
                <w:rFonts w:ascii="Arial" w:eastAsia="Times New Roman" w:hAnsi="Arial" w:cs="Arial"/>
                <w:color w:val="333333"/>
                <w:lang w:eastAsia="pt-BR"/>
              </w:rPr>
              <w:t>A higienização das mãos pode ser dispensada nas situações de retirada das luvas.</w:t>
            </w:r>
          </w:p>
          <w:p w:rsidR="007A78F4" w:rsidRPr="00B6301D" w:rsidRDefault="007A78F4" w:rsidP="007A78F4">
            <w:pPr>
              <w:spacing w:after="150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1134" w:type="dxa"/>
          </w:tcPr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1134" w:type="dxa"/>
          </w:tcPr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</w:tr>
      <w:tr w:rsidR="007A78F4" w:rsidRPr="00B6301D" w:rsidTr="00B6301D">
        <w:tc>
          <w:tcPr>
            <w:tcW w:w="1402" w:type="dxa"/>
          </w:tcPr>
          <w:p w:rsidR="007A78F4" w:rsidRPr="00B6301D" w:rsidRDefault="007A78F4" w:rsidP="007A78F4">
            <w:pPr>
              <w:pStyle w:val="PargrafodaLista"/>
              <w:numPr>
                <w:ilvl w:val="0"/>
                <w:numId w:val="4"/>
              </w:num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6395" w:type="dxa"/>
          </w:tcPr>
          <w:p w:rsidR="007A78F4" w:rsidRDefault="007A78F4" w:rsidP="007A78F4">
            <w:pPr>
              <w:spacing w:after="150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B6301D">
              <w:rPr>
                <w:rFonts w:ascii="Arial" w:eastAsia="Times New Roman" w:hAnsi="Arial" w:cs="Arial"/>
                <w:lang w:eastAsia="pt-BR"/>
              </w:rPr>
              <w:t xml:space="preserve">As técnicas de higienização das mãos, para profissionais que atuam em serviços de saúde, podem variar dependendo do objetivo ao qual se destinam. Na técnica de higienização simples das mãos, recomenda-se </w:t>
            </w:r>
            <w:r w:rsidRPr="00B6301D">
              <w:rPr>
                <w:rFonts w:ascii="Arial" w:eastAsia="Times New Roman" w:hAnsi="Arial" w:cs="Arial"/>
                <w:color w:val="333333"/>
                <w:lang w:eastAsia="pt-BR"/>
              </w:rPr>
              <w:t>respeitar o tempo de duração do procedimento que varia de 20 a 35 segundos.</w:t>
            </w:r>
          </w:p>
          <w:p w:rsidR="007A78F4" w:rsidRDefault="007A78F4" w:rsidP="007A78F4">
            <w:pPr>
              <w:spacing w:after="150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  <w:p w:rsidR="007A78F4" w:rsidRPr="00B6301D" w:rsidRDefault="007A78F4" w:rsidP="007A78F4">
            <w:pPr>
              <w:spacing w:after="150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1134" w:type="dxa"/>
          </w:tcPr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1134" w:type="dxa"/>
          </w:tcPr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</w:tr>
      <w:tr w:rsidR="007A78F4" w:rsidRPr="00B6301D" w:rsidTr="00B6301D">
        <w:tc>
          <w:tcPr>
            <w:tcW w:w="1402" w:type="dxa"/>
          </w:tcPr>
          <w:p w:rsidR="007A78F4" w:rsidRPr="00B6301D" w:rsidRDefault="007A78F4" w:rsidP="007A78F4">
            <w:pPr>
              <w:pStyle w:val="PargrafodaLista"/>
              <w:numPr>
                <w:ilvl w:val="0"/>
                <w:numId w:val="4"/>
              </w:num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6395" w:type="dxa"/>
          </w:tcPr>
          <w:p w:rsidR="007A78F4" w:rsidRPr="00B6301D" w:rsidRDefault="007A78F4" w:rsidP="007A78F4">
            <w:pPr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B6301D">
              <w:rPr>
                <w:rFonts w:ascii="Arial" w:eastAsia="Times New Roman" w:hAnsi="Arial" w:cs="Arial"/>
                <w:color w:val="333333"/>
                <w:lang w:eastAsia="pt-BR"/>
              </w:rPr>
              <w:t>O uso de preparações alcoólicas substitui a lavagem das mãos, sempre que não estiverem visivelmente sujas.</w:t>
            </w:r>
          </w:p>
          <w:p w:rsidR="007A78F4" w:rsidRPr="00B6301D" w:rsidRDefault="007A78F4" w:rsidP="007A78F4">
            <w:pPr>
              <w:spacing w:after="150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1134" w:type="dxa"/>
          </w:tcPr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1134" w:type="dxa"/>
          </w:tcPr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</w:tr>
      <w:tr w:rsidR="007A78F4" w:rsidRPr="00B6301D" w:rsidTr="00B6301D">
        <w:tc>
          <w:tcPr>
            <w:tcW w:w="1402" w:type="dxa"/>
          </w:tcPr>
          <w:p w:rsidR="007A78F4" w:rsidRPr="00B6301D" w:rsidRDefault="007A78F4" w:rsidP="007A78F4">
            <w:pPr>
              <w:pStyle w:val="PargrafodaLista"/>
              <w:numPr>
                <w:ilvl w:val="0"/>
                <w:numId w:val="4"/>
              </w:num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6395" w:type="dxa"/>
          </w:tcPr>
          <w:p w:rsidR="007A78F4" w:rsidRPr="00B6301D" w:rsidRDefault="007A78F4" w:rsidP="007A78F4">
            <w:pPr>
              <w:spacing w:after="150"/>
              <w:rPr>
                <w:rFonts w:ascii="Arial" w:eastAsia="Times New Roman" w:hAnsi="Arial" w:cs="Arial"/>
                <w:color w:val="111111"/>
                <w:lang w:eastAsia="pt-BR"/>
              </w:rPr>
            </w:pPr>
            <w:r w:rsidRPr="00B6301D">
              <w:rPr>
                <w:rFonts w:ascii="Arial" w:eastAsia="Times New Roman" w:hAnsi="Arial" w:cs="Arial"/>
                <w:lang w:eastAsia="pt-BR"/>
              </w:rPr>
              <w:t>A maneira mais eficaz de garantir uma ótima higiene das mãos é utilizar a preparação alcoólica. Em relação à higienização com água e sabonete, as preparações alcoólicas para as mãos apresentam entre outras vantagens a capacidade de </w:t>
            </w:r>
            <w:r w:rsidRPr="00B6301D">
              <w:rPr>
                <w:rFonts w:ascii="Arial" w:eastAsia="Times New Roman" w:hAnsi="Arial" w:cs="Arial"/>
                <w:color w:val="333333"/>
                <w:lang w:eastAsia="pt-BR"/>
              </w:rPr>
              <w:t>eliminar a maioria dos micro-organismos, incluindo vírus.</w:t>
            </w:r>
          </w:p>
          <w:p w:rsidR="007A78F4" w:rsidRPr="00B6301D" w:rsidRDefault="007A78F4" w:rsidP="007A78F4">
            <w:pPr>
              <w:spacing w:after="150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1134" w:type="dxa"/>
          </w:tcPr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1134" w:type="dxa"/>
          </w:tcPr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</w:tr>
      <w:tr w:rsidR="007A78F4" w:rsidRPr="00B6301D" w:rsidTr="00B6301D">
        <w:tc>
          <w:tcPr>
            <w:tcW w:w="1402" w:type="dxa"/>
          </w:tcPr>
          <w:p w:rsidR="007A78F4" w:rsidRPr="00B6301D" w:rsidRDefault="007A78F4" w:rsidP="007A78F4">
            <w:pPr>
              <w:pStyle w:val="PargrafodaLista"/>
              <w:numPr>
                <w:ilvl w:val="0"/>
                <w:numId w:val="4"/>
              </w:num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6395" w:type="dxa"/>
          </w:tcPr>
          <w:p w:rsidR="007A78F4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B6301D">
              <w:rPr>
                <w:rFonts w:ascii="Arial" w:eastAsia="Times New Roman" w:hAnsi="Arial" w:cs="Arial"/>
                <w:color w:val="333333"/>
                <w:lang w:eastAsia="pt-BR"/>
              </w:rPr>
              <w:t>A eficácia da higienização das mãos depende da frequência, da duração e da técnica empregada.</w:t>
            </w:r>
          </w:p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1134" w:type="dxa"/>
          </w:tcPr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1134" w:type="dxa"/>
          </w:tcPr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</w:tr>
      <w:tr w:rsidR="007A78F4" w:rsidRPr="00B6301D" w:rsidTr="00B6301D">
        <w:tc>
          <w:tcPr>
            <w:tcW w:w="1402" w:type="dxa"/>
          </w:tcPr>
          <w:p w:rsidR="007A78F4" w:rsidRPr="00B6301D" w:rsidRDefault="007A78F4" w:rsidP="007A78F4">
            <w:pPr>
              <w:pStyle w:val="PargrafodaLista"/>
              <w:numPr>
                <w:ilvl w:val="0"/>
                <w:numId w:val="4"/>
              </w:num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6395" w:type="dxa"/>
          </w:tcPr>
          <w:p w:rsidR="007A78F4" w:rsidRPr="00B6301D" w:rsidRDefault="007A78F4" w:rsidP="007A78F4">
            <w:pPr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B6301D">
              <w:rPr>
                <w:rFonts w:ascii="Arial" w:eastAsia="Times New Roman" w:hAnsi="Arial" w:cs="Arial"/>
                <w:color w:val="333333"/>
                <w:lang w:eastAsia="pt-BR"/>
              </w:rPr>
              <w:t>As mãos devem ser higienizadas com água e sabão sempre que estiverem visivelmente sujas.</w:t>
            </w:r>
          </w:p>
          <w:p w:rsidR="007A78F4" w:rsidRPr="00B6301D" w:rsidRDefault="007A78F4" w:rsidP="007A78F4">
            <w:pPr>
              <w:spacing w:after="150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1134" w:type="dxa"/>
          </w:tcPr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1134" w:type="dxa"/>
          </w:tcPr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</w:tr>
      <w:tr w:rsidR="007A78F4" w:rsidRPr="00B6301D" w:rsidTr="00B6301D">
        <w:tc>
          <w:tcPr>
            <w:tcW w:w="1402" w:type="dxa"/>
          </w:tcPr>
          <w:p w:rsidR="007A78F4" w:rsidRPr="00B6301D" w:rsidRDefault="007A78F4" w:rsidP="007A78F4">
            <w:pPr>
              <w:pStyle w:val="PargrafodaLista"/>
              <w:numPr>
                <w:ilvl w:val="0"/>
                <w:numId w:val="4"/>
              </w:num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6395" w:type="dxa"/>
          </w:tcPr>
          <w:p w:rsidR="007A78F4" w:rsidRPr="00B6301D" w:rsidRDefault="007A78F4" w:rsidP="007A78F4">
            <w:pPr>
              <w:spacing w:after="150"/>
              <w:rPr>
                <w:rFonts w:ascii="Arial" w:eastAsia="Times New Roman" w:hAnsi="Arial" w:cs="Arial"/>
                <w:color w:val="111111"/>
                <w:lang w:eastAsia="pt-BR"/>
              </w:rPr>
            </w:pPr>
            <w:r w:rsidRPr="00B6301D">
              <w:rPr>
                <w:rFonts w:ascii="Arial" w:eastAsia="Times New Roman" w:hAnsi="Arial" w:cs="Arial"/>
                <w:color w:val="333333"/>
                <w:lang w:eastAsia="pt-BR"/>
              </w:rPr>
              <w:t>O uso de preparações alcoólicas substitui a lavagem das mãos, sempre que não estiverem visivelmente sujas.</w:t>
            </w:r>
          </w:p>
        </w:tc>
        <w:tc>
          <w:tcPr>
            <w:tcW w:w="1134" w:type="dxa"/>
          </w:tcPr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1134" w:type="dxa"/>
          </w:tcPr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</w:tr>
      <w:tr w:rsidR="007A78F4" w:rsidRPr="00B6301D" w:rsidTr="008A02BB">
        <w:tc>
          <w:tcPr>
            <w:tcW w:w="1402" w:type="dxa"/>
          </w:tcPr>
          <w:p w:rsidR="007A78F4" w:rsidRPr="00B6301D" w:rsidRDefault="007A78F4" w:rsidP="007A78F4">
            <w:pPr>
              <w:spacing w:after="150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6395" w:type="dxa"/>
          </w:tcPr>
          <w:p w:rsidR="007A78F4" w:rsidRPr="00B6301D" w:rsidRDefault="007A78F4" w:rsidP="007A78F4">
            <w:pPr>
              <w:spacing w:after="150"/>
              <w:rPr>
                <w:rFonts w:ascii="Arial" w:eastAsia="Times New Roman" w:hAnsi="Arial" w:cs="Arial"/>
                <w:color w:val="111111"/>
                <w:lang w:eastAsia="pt-BR"/>
              </w:rPr>
            </w:pPr>
            <w:r>
              <w:rPr>
                <w:rFonts w:ascii="Arial" w:eastAsia="Times New Roman" w:hAnsi="Arial" w:cs="Arial"/>
                <w:color w:val="111111"/>
                <w:lang w:eastAsia="pt-BR"/>
              </w:rPr>
              <w:t>Classifique as afirmações abaixo como certo ou errado</w:t>
            </w:r>
          </w:p>
        </w:tc>
        <w:tc>
          <w:tcPr>
            <w:tcW w:w="1134" w:type="dxa"/>
          </w:tcPr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  <w:r>
              <w:rPr>
                <w:rFonts w:ascii="Arial" w:eastAsia="Times New Roman" w:hAnsi="Arial" w:cs="Arial"/>
                <w:color w:val="111111"/>
                <w:lang w:eastAsia="pt-BR"/>
              </w:rPr>
              <w:t>Certo</w:t>
            </w:r>
          </w:p>
        </w:tc>
        <w:tc>
          <w:tcPr>
            <w:tcW w:w="1134" w:type="dxa"/>
          </w:tcPr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  <w:r>
              <w:rPr>
                <w:rFonts w:ascii="Arial" w:eastAsia="Times New Roman" w:hAnsi="Arial" w:cs="Arial"/>
                <w:color w:val="111111"/>
                <w:lang w:eastAsia="pt-BR"/>
              </w:rPr>
              <w:t>Errado</w:t>
            </w:r>
          </w:p>
        </w:tc>
      </w:tr>
      <w:tr w:rsidR="007A78F4" w:rsidRPr="00B6301D" w:rsidTr="00B6301D">
        <w:tc>
          <w:tcPr>
            <w:tcW w:w="1402" w:type="dxa"/>
          </w:tcPr>
          <w:p w:rsidR="007A78F4" w:rsidRPr="00B6301D" w:rsidRDefault="007A78F4" w:rsidP="007A78F4">
            <w:pPr>
              <w:pStyle w:val="PargrafodaLista"/>
              <w:numPr>
                <w:ilvl w:val="0"/>
                <w:numId w:val="4"/>
              </w:num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6395" w:type="dxa"/>
          </w:tcPr>
          <w:p w:rsidR="007A78F4" w:rsidRDefault="007A78F4" w:rsidP="007A78F4">
            <w:pPr>
              <w:spacing w:after="150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B6301D">
              <w:rPr>
                <w:rFonts w:ascii="Arial" w:eastAsia="Times New Roman" w:hAnsi="Arial" w:cs="Arial"/>
                <w:lang w:eastAsia="pt-BR"/>
              </w:rPr>
              <w:t xml:space="preserve">Entre as medidas de segurança adotadas em um ambiente de promoção e cuidado da saúde, a higienização das mãos é uma das iniciativas simples que garantem aos pacientes e aos profissionais proteção contra várias doenças. Segundo dados da Organização Mundial da Saúde (OMS), infecções relacionadas à assistência à saúde afetam milhões de pacientes e têm um impacto significativo nos doentes e nos sistemas de saúde em todo o mundo. Na técnica de higienização simples das mãos, recomenda-se: </w:t>
            </w:r>
            <w:r w:rsidRPr="00B6301D">
              <w:rPr>
                <w:rFonts w:ascii="Arial" w:eastAsia="Times New Roman" w:hAnsi="Arial" w:cs="Arial"/>
                <w:color w:val="333333"/>
                <w:lang w:eastAsia="pt-BR"/>
              </w:rPr>
              <w:t>Utilizar papel toalha para secar as mãos, após a fricção antisséptica das mãos com preparações alcoólicas.</w:t>
            </w:r>
          </w:p>
          <w:p w:rsidR="007A78F4" w:rsidRPr="00B6301D" w:rsidRDefault="007A78F4" w:rsidP="007A78F4">
            <w:pPr>
              <w:spacing w:after="150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1134" w:type="dxa"/>
          </w:tcPr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1134" w:type="dxa"/>
          </w:tcPr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</w:tr>
      <w:tr w:rsidR="007A78F4" w:rsidRPr="00B6301D" w:rsidTr="00B6301D">
        <w:tc>
          <w:tcPr>
            <w:tcW w:w="1402" w:type="dxa"/>
          </w:tcPr>
          <w:p w:rsidR="007A78F4" w:rsidRPr="00B6301D" w:rsidRDefault="007A78F4" w:rsidP="007A78F4">
            <w:pPr>
              <w:pStyle w:val="PargrafodaLista"/>
              <w:numPr>
                <w:ilvl w:val="0"/>
                <w:numId w:val="4"/>
              </w:num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6395" w:type="dxa"/>
          </w:tcPr>
          <w:p w:rsidR="007A78F4" w:rsidRDefault="007A78F4" w:rsidP="007A78F4">
            <w:pPr>
              <w:spacing w:after="150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B6301D">
              <w:rPr>
                <w:rFonts w:ascii="Arial" w:eastAsia="Times New Roman" w:hAnsi="Arial" w:cs="Arial"/>
                <w:lang w:eastAsia="pt-BR"/>
              </w:rPr>
              <w:t xml:space="preserve">A higiene das mãos (HM) é amplamente reconhecida como uma das principais estratégias para a prevenção das infecções relacionadas à assistência à saúde (IRAS). O termo HM engloba a higiene simples, a higiene antisséptica e a antissepsia cirúrgica ou preparo pré-operatório das mãos. Em relação a esse tema: </w:t>
            </w:r>
            <w:r w:rsidRPr="00B6301D">
              <w:rPr>
                <w:rFonts w:ascii="Arial" w:eastAsia="Times New Roman" w:hAnsi="Arial" w:cs="Arial"/>
                <w:color w:val="333333"/>
                <w:lang w:eastAsia="pt-BR"/>
              </w:rPr>
              <w:t xml:space="preserve">As preparações alcoólicas contendo </w:t>
            </w:r>
          </w:p>
          <w:p w:rsidR="007A78F4" w:rsidRDefault="007A78F4" w:rsidP="007A78F4">
            <w:pPr>
              <w:spacing w:after="150"/>
              <w:rPr>
                <w:rFonts w:ascii="Arial" w:eastAsia="Times New Roman" w:hAnsi="Arial" w:cs="Arial"/>
                <w:color w:val="333333"/>
                <w:lang w:eastAsia="pt-BR"/>
              </w:rPr>
            </w:pPr>
            <w:proofErr w:type="gramStart"/>
            <w:r w:rsidRPr="00B6301D">
              <w:rPr>
                <w:rFonts w:ascii="Arial" w:eastAsia="Times New Roman" w:hAnsi="Arial" w:cs="Arial"/>
                <w:color w:val="333333"/>
                <w:lang w:eastAsia="pt-BR"/>
              </w:rPr>
              <w:t>fragrâncias</w:t>
            </w:r>
            <w:proofErr w:type="gramEnd"/>
            <w:r w:rsidRPr="00B6301D">
              <w:rPr>
                <w:rFonts w:ascii="Arial" w:eastAsia="Times New Roman" w:hAnsi="Arial" w:cs="Arial"/>
                <w:color w:val="333333"/>
                <w:lang w:eastAsia="pt-BR"/>
              </w:rPr>
              <w:t xml:space="preserve"> podem ser toleradas pelos profissionais de saúde e não causam dermatites de contato.</w:t>
            </w:r>
          </w:p>
          <w:p w:rsidR="007A78F4" w:rsidRPr="00B6301D" w:rsidRDefault="007A78F4" w:rsidP="007A78F4">
            <w:pPr>
              <w:spacing w:after="150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4" w:type="dxa"/>
          </w:tcPr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1134" w:type="dxa"/>
          </w:tcPr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</w:tr>
      <w:tr w:rsidR="007A78F4" w:rsidRPr="00B6301D" w:rsidTr="00B6301D">
        <w:tc>
          <w:tcPr>
            <w:tcW w:w="1402" w:type="dxa"/>
          </w:tcPr>
          <w:p w:rsidR="007A78F4" w:rsidRPr="00B6301D" w:rsidRDefault="007A78F4" w:rsidP="007A78F4">
            <w:pPr>
              <w:pStyle w:val="PargrafodaLista"/>
              <w:numPr>
                <w:ilvl w:val="0"/>
                <w:numId w:val="4"/>
              </w:num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6395" w:type="dxa"/>
          </w:tcPr>
          <w:p w:rsidR="007A78F4" w:rsidRDefault="007A78F4" w:rsidP="007A78F4">
            <w:pPr>
              <w:spacing w:after="150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B6301D">
              <w:rPr>
                <w:rFonts w:ascii="Arial" w:eastAsia="Times New Roman" w:hAnsi="Arial" w:cs="Arial"/>
                <w:lang w:eastAsia="pt-BR"/>
              </w:rPr>
              <w:t xml:space="preserve">Segundo a ANVISA (2018) e de acordo com o fluxo de cuidados assistenciais, a higiene das mãos deve ser realizada em momentos essenciais e necessários, como antes e após tocar o paciente, além de: </w:t>
            </w:r>
            <w:r w:rsidRPr="00B6301D">
              <w:rPr>
                <w:rFonts w:ascii="Arial" w:eastAsia="Times New Roman" w:hAnsi="Arial" w:cs="Arial"/>
                <w:color w:val="333333"/>
                <w:lang w:eastAsia="pt-BR"/>
              </w:rPr>
              <w:t>antes de realizar procedimento limpo/asséptico; após risco de exposição a fluidos corporais; após contato com superfícies próximas ao paciente</w:t>
            </w:r>
          </w:p>
          <w:p w:rsidR="007A78F4" w:rsidRPr="00B6301D" w:rsidRDefault="007A78F4" w:rsidP="007A78F4">
            <w:pPr>
              <w:spacing w:after="150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4" w:type="dxa"/>
          </w:tcPr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1134" w:type="dxa"/>
          </w:tcPr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</w:tr>
      <w:tr w:rsidR="007A78F4" w:rsidRPr="00B6301D" w:rsidTr="00B6301D">
        <w:tc>
          <w:tcPr>
            <w:tcW w:w="1402" w:type="dxa"/>
          </w:tcPr>
          <w:p w:rsidR="007A78F4" w:rsidRPr="00B6301D" w:rsidRDefault="007A78F4" w:rsidP="007A78F4">
            <w:pPr>
              <w:pStyle w:val="PargrafodaLista"/>
              <w:numPr>
                <w:ilvl w:val="0"/>
                <w:numId w:val="4"/>
              </w:num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6395" w:type="dxa"/>
          </w:tcPr>
          <w:p w:rsidR="007A78F4" w:rsidRDefault="007A78F4" w:rsidP="007A78F4">
            <w:pPr>
              <w:spacing w:after="150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B6301D">
              <w:rPr>
                <w:rFonts w:ascii="Arial" w:eastAsia="Times New Roman" w:hAnsi="Arial" w:cs="Arial"/>
                <w:lang w:eastAsia="pt-BR"/>
              </w:rPr>
              <w:t>A higiene das mãos (HM) é amplamente reconhecida como uma das principais estratégias para a prevenção das infecções relacionadas à assistência à saúde (IRAS). O termo HM engloba a higiene simples, a higiene antisséptica e a antissepsia cirúrgica ou preparo pré-operatório das mãos. Em relação a esse tema, assinale a alternativa correta.</w:t>
            </w:r>
            <w:r w:rsidRPr="00B6301D">
              <w:rPr>
                <w:rFonts w:ascii="Arial" w:eastAsia="Times New Roman" w:hAnsi="Arial" w:cs="Arial"/>
                <w:color w:val="333333"/>
                <w:lang w:eastAsia="pt-BR"/>
              </w:rPr>
              <w:t xml:space="preserve"> As mãos devem ser higienizadas com o produto apropriado em momentos essenciais e necessários, ou seja, nos cinco momentos para a higiene das mãos, de acordo com o fluxo de cuidados assistenciais para a prevenção das IRAS: antes de tocar o paciente; antes de realizar procedimento limpo/asséptico; após risco de exposição a fluidos corporais; após tocar o paciente; e após contato com superfícies próximas ao paciente.</w:t>
            </w:r>
          </w:p>
          <w:p w:rsidR="007A78F4" w:rsidRDefault="007A78F4" w:rsidP="007A78F4">
            <w:pPr>
              <w:spacing w:after="150"/>
              <w:rPr>
                <w:rFonts w:ascii="Arial" w:eastAsia="Times New Roman" w:hAnsi="Arial" w:cs="Arial"/>
                <w:lang w:eastAsia="pt-BR"/>
              </w:rPr>
            </w:pPr>
          </w:p>
          <w:p w:rsidR="007A78F4" w:rsidRPr="00B6301D" w:rsidRDefault="007A78F4" w:rsidP="007A78F4">
            <w:pPr>
              <w:spacing w:after="150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4" w:type="dxa"/>
          </w:tcPr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1134" w:type="dxa"/>
          </w:tcPr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</w:tr>
      <w:tr w:rsidR="007A78F4" w:rsidRPr="00B6301D" w:rsidTr="008A02BB">
        <w:tc>
          <w:tcPr>
            <w:tcW w:w="1402" w:type="dxa"/>
          </w:tcPr>
          <w:p w:rsidR="007A78F4" w:rsidRPr="00B6301D" w:rsidRDefault="007A78F4" w:rsidP="007A78F4">
            <w:pPr>
              <w:spacing w:after="150"/>
              <w:rPr>
                <w:rFonts w:ascii="Arial" w:eastAsia="Times New Roman" w:hAnsi="Arial" w:cs="Arial"/>
                <w:color w:val="111111"/>
                <w:lang w:eastAsia="pt-BR"/>
              </w:rPr>
            </w:pPr>
            <w:bookmarkStart w:id="0" w:name="_GoBack" w:colFirst="2" w:colLast="2"/>
          </w:p>
        </w:tc>
        <w:tc>
          <w:tcPr>
            <w:tcW w:w="6395" w:type="dxa"/>
          </w:tcPr>
          <w:p w:rsidR="007A78F4" w:rsidRPr="00B6301D" w:rsidRDefault="007A78F4" w:rsidP="007A78F4">
            <w:pPr>
              <w:spacing w:after="150"/>
              <w:rPr>
                <w:rFonts w:ascii="Arial" w:eastAsia="Times New Roman" w:hAnsi="Arial" w:cs="Arial"/>
                <w:color w:val="111111"/>
                <w:lang w:eastAsia="pt-BR"/>
              </w:rPr>
            </w:pPr>
            <w:r>
              <w:rPr>
                <w:rFonts w:ascii="Arial" w:eastAsia="Times New Roman" w:hAnsi="Arial" w:cs="Arial"/>
                <w:color w:val="111111"/>
                <w:lang w:eastAsia="pt-BR"/>
              </w:rPr>
              <w:t>Classifique as afirmações abaixo como certo ou errado</w:t>
            </w:r>
          </w:p>
        </w:tc>
        <w:tc>
          <w:tcPr>
            <w:tcW w:w="1134" w:type="dxa"/>
          </w:tcPr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  <w:r>
              <w:rPr>
                <w:rFonts w:ascii="Arial" w:eastAsia="Times New Roman" w:hAnsi="Arial" w:cs="Arial"/>
                <w:color w:val="111111"/>
                <w:lang w:eastAsia="pt-BR"/>
              </w:rPr>
              <w:t>Certo</w:t>
            </w:r>
          </w:p>
        </w:tc>
        <w:tc>
          <w:tcPr>
            <w:tcW w:w="1134" w:type="dxa"/>
          </w:tcPr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  <w:r>
              <w:rPr>
                <w:rFonts w:ascii="Arial" w:eastAsia="Times New Roman" w:hAnsi="Arial" w:cs="Arial"/>
                <w:color w:val="111111"/>
                <w:lang w:eastAsia="pt-BR"/>
              </w:rPr>
              <w:t>Errado</w:t>
            </w:r>
          </w:p>
        </w:tc>
      </w:tr>
      <w:bookmarkEnd w:id="0"/>
      <w:tr w:rsidR="007A78F4" w:rsidRPr="00B6301D" w:rsidTr="00B6301D">
        <w:tc>
          <w:tcPr>
            <w:tcW w:w="1402" w:type="dxa"/>
          </w:tcPr>
          <w:p w:rsidR="007A78F4" w:rsidRPr="00B6301D" w:rsidRDefault="007A78F4" w:rsidP="007A78F4">
            <w:pPr>
              <w:pStyle w:val="PargrafodaLista"/>
              <w:numPr>
                <w:ilvl w:val="0"/>
                <w:numId w:val="4"/>
              </w:num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6395" w:type="dxa"/>
          </w:tcPr>
          <w:p w:rsidR="007A78F4" w:rsidRDefault="007A78F4" w:rsidP="007A78F4">
            <w:pPr>
              <w:spacing w:after="150"/>
              <w:rPr>
                <w:rFonts w:ascii="Arial" w:eastAsia="Times New Roman" w:hAnsi="Arial" w:cs="Arial"/>
                <w:lang w:eastAsia="pt-BR"/>
              </w:rPr>
            </w:pPr>
            <w:r w:rsidRPr="00B6301D">
              <w:rPr>
                <w:rFonts w:ascii="Arial" w:eastAsia="Times New Roman" w:hAnsi="Arial" w:cs="Arial"/>
                <w:lang w:eastAsia="pt-BR"/>
              </w:rPr>
              <w:t>É indicado higienizar as mãos com preparação alcoólica quando estiverem visivelmente sujas ou manchadas de sangue ou outros fluidos corporais, ou após uso do banheiro.</w:t>
            </w:r>
          </w:p>
          <w:p w:rsidR="007A78F4" w:rsidRPr="00B6301D" w:rsidRDefault="007A78F4" w:rsidP="007A78F4">
            <w:pPr>
              <w:spacing w:after="150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4" w:type="dxa"/>
          </w:tcPr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1134" w:type="dxa"/>
          </w:tcPr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</w:tr>
      <w:tr w:rsidR="007A78F4" w:rsidRPr="00B6301D" w:rsidTr="00B6301D">
        <w:tc>
          <w:tcPr>
            <w:tcW w:w="1402" w:type="dxa"/>
          </w:tcPr>
          <w:p w:rsidR="007A78F4" w:rsidRPr="00B6301D" w:rsidRDefault="007A78F4" w:rsidP="007A78F4">
            <w:pPr>
              <w:pStyle w:val="PargrafodaLista"/>
              <w:numPr>
                <w:ilvl w:val="0"/>
                <w:numId w:val="4"/>
              </w:num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6395" w:type="dxa"/>
          </w:tcPr>
          <w:p w:rsidR="007A78F4" w:rsidRDefault="007A78F4" w:rsidP="007A78F4">
            <w:pPr>
              <w:spacing w:after="150"/>
              <w:rPr>
                <w:rFonts w:ascii="Arial" w:eastAsia="Times New Roman" w:hAnsi="Arial" w:cs="Arial"/>
                <w:lang w:eastAsia="pt-BR"/>
              </w:rPr>
            </w:pPr>
            <w:r w:rsidRPr="00B6301D">
              <w:rPr>
                <w:rFonts w:ascii="Arial" w:eastAsia="Times New Roman" w:hAnsi="Arial" w:cs="Arial"/>
                <w:lang w:eastAsia="pt-BR"/>
              </w:rPr>
              <w:t>Sabonete líquido e preparação alcoólica para a higiene das mãos não devem ser utilizados concomitantemente.</w:t>
            </w:r>
          </w:p>
          <w:p w:rsidR="007A78F4" w:rsidRPr="00B6301D" w:rsidRDefault="007A78F4" w:rsidP="007A78F4">
            <w:pPr>
              <w:spacing w:after="150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4" w:type="dxa"/>
          </w:tcPr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1134" w:type="dxa"/>
          </w:tcPr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</w:tr>
      <w:tr w:rsidR="007A78F4" w:rsidRPr="00B6301D" w:rsidTr="00B6301D">
        <w:tc>
          <w:tcPr>
            <w:tcW w:w="1402" w:type="dxa"/>
          </w:tcPr>
          <w:p w:rsidR="007A78F4" w:rsidRPr="00B6301D" w:rsidRDefault="007A78F4" w:rsidP="007A78F4">
            <w:pPr>
              <w:pStyle w:val="PargrafodaLista"/>
              <w:numPr>
                <w:ilvl w:val="0"/>
                <w:numId w:val="4"/>
              </w:num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6395" w:type="dxa"/>
          </w:tcPr>
          <w:p w:rsidR="007A78F4" w:rsidRPr="00B6301D" w:rsidRDefault="007A78F4" w:rsidP="007A78F4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B6301D">
              <w:rPr>
                <w:rFonts w:ascii="Arial" w:eastAsia="Times New Roman" w:hAnsi="Arial" w:cs="Arial"/>
                <w:lang w:eastAsia="pt-BR"/>
              </w:rPr>
              <w:t>A utilização de preparação alcoólica para higiene das mãos tem como finalidade reduzir a carga microbiana das mãos e pode substituir a higienização com água e sabonete líquido quando as mãos não estiverem visivelmente sujas.</w:t>
            </w:r>
          </w:p>
          <w:p w:rsidR="007A78F4" w:rsidRPr="00B6301D" w:rsidRDefault="007A78F4" w:rsidP="007A78F4">
            <w:pPr>
              <w:spacing w:after="150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4" w:type="dxa"/>
          </w:tcPr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1134" w:type="dxa"/>
          </w:tcPr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</w:tr>
      <w:tr w:rsidR="007A78F4" w:rsidRPr="00B6301D" w:rsidTr="00B6301D">
        <w:tc>
          <w:tcPr>
            <w:tcW w:w="1402" w:type="dxa"/>
          </w:tcPr>
          <w:p w:rsidR="007A78F4" w:rsidRPr="00B6301D" w:rsidRDefault="007A78F4" w:rsidP="007A78F4">
            <w:pPr>
              <w:pStyle w:val="PargrafodaLista"/>
              <w:numPr>
                <w:ilvl w:val="0"/>
                <w:numId w:val="4"/>
              </w:num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6395" w:type="dxa"/>
          </w:tcPr>
          <w:tbl>
            <w:tblPr>
              <w:tblW w:w="0" w:type="auto"/>
              <w:tblCellSpacing w:w="15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6179"/>
            </w:tblGrid>
            <w:tr w:rsidR="007A78F4" w:rsidRPr="00B6301D" w:rsidTr="008A02B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A78F4" w:rsidRDefault="007A78F4" w:rsidP="007A78F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lang w:eastAsia="pt-BR"/>
                    </w:rPr>
                  </w:pPr>
                  <w:r w:rsidRPr="00B6301D">
                    <w:rPr>
                      <w:rFonts w:ascii="Arial" w:eastAsia="Times New Roman" w:hAnsi="Arial" w:cs="Arial"/>
                      <w:lang w:eastAsia="pt-BR"/>
                    </w:rPr>
                    <w:t xml:space="preserve">As mãos são o instrumento mais utilizado durante o cuidado com o cliente, e sua higienização caracteriza a ação mais simples e importante na prevenção e controle das infecções em serviço de saúde. Toda pele humana é colonizada pela flora microbiana natural, chamada de flora </w:t>
                  </w:r>
                  <w:r w:rsidRPr="00B6301D">
                    <w:rPr>
                      <w:rFonts w:ascii="Arial" w:eastAsia="Times New Roman" w:hAnsi="Arial" w:cs="Arial"/>
                      <w:color w:val="333333"/>
                      <w:lang w:eastAsia="pt-BR"/>
                    </w:rPr>
                    <w:t>transitória</w:t>
                  </w:r>
                </w:p>
                <w:p w:rsidR="007A78F4" w:rsidRPr="00B6301D" w:rsidRDefault="007A78F4" w:rsidP="007A78F4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</w:tr>
          </w:tbl>
          <w:p w:rsidR="007A78F4" w:rsidRPr="00B6301D" w:rsidRDefault="007A78F4" w:rsidP="007A78F4">
            <w:pPr>
              <w:rPr>
                <w:rFonts w:ascii="Arial" w:eastAsia="Times New Roman" w:hAnsi="Arial" w:cs="Arial"/>
                <w:color w:val="4F4F4F"/>
                <w:lang w:eastAsia="pt-BR"/>
              </w:rPr>
            </w:pPr>
          </w:p>
        </w:tc>
        <w:tc>
          <w:tcPr>
            <w:tcW w:w="1134" w:type="dxa"/>
          </w:tcPr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1134" w:type="dxa"/>
          </w:tcPr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</w:tr>
      <w:tr w:rsidR="007A78F4" w:rsidRPr="00B6301D" w:rsidTr="00B6301D">
        <w:tc>
          <w:tcPr>
            <w:tcW w:w="1402" w:type="dxa"/>
          </w:tcPr>
          <w:p w:rsidR="007A78F4" w:rsidRPr="00B6301D" w:rsidRDefault="007A78F4" w:rsidP="007A78F4">
            <w:pPr>
              <w:pStyle w:val="PargrafodaLista"/>
              <w:numPr>
                <w:ilvl w:val="0"/>
                <w:numId w:val="4"/>
              </w:num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6395" w:type="dxa"/>
          </w:tcPr>
          <w:p w:rsidR="007A78F4" w:rsidRDefault="007A78F4" w:rsidP="007A78F4">
            <w:pPr>
              <w:spacing w:after="150"/>
              <w:rPr>
                <w:rFonts w:ascii="Arial" w:eastAsia="Times New Roman" w:hAnsi="Arial" w:cs="Arial"/>
                <w:lang w:eastAsia="pt-BR"/>
              </w:rPr>
            </w:pPr>
            <w:r w:rsidRPr="00B6301D">
              <w:rPr>
                <w:rFonts w:ascii="Arial" w:eastAsia="Times New Roman" w:hAnsi="Arial" w:cs="Arial"/>
                <w:lang w:eastAsia="pt-BR"/>
              </w:rPr>
              <w:t>O uso de luvas não altera nem substitui a higienização das mãos; seu uso por profissionais de saúde não deve ser adotado indiscriminadamente.</w:t>
            </w:r>
          </w:p>
          <w:p w:rsidR="007A78F4" w:rsidRPr="00B6301D" w:rsidRDefault="007A78F4" w:rsidP="007A78F4">
            <w:pPr>
              <w:spacing w:after="150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4" w:type="dxa"/>
          </w:tcPr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  <w:tc>
          <w:tcPr>
            <w:tcW w:w="1134" w:type="dxa"/>
          </w:tcPr>
          <w:p w:rsidR="007A78F4" w:rsidRPr="00B6301D" w:rsidRDefault="007A78F4" w:rsidP="007A78F4">
            <w:pPr>
              <w:spacing w:after="150"/>
              <w:jc w:val="center"/>
              <w:rPr>
                <w:rFonts w:ascii="Arial" w:eastAsia="Times New Roman" w:hAnsi="Arial" w:cs="Arial"/>
                <w:color w:val="111111"/>
                <w:lang w:eastAsia="pt-BR"/>
              </w:rPr>
            </w:pPr>
          </w:p>
        </w:tc>
      </w:tr>
    </w:tbl>
    <w:p w:rsidR="00847347" w:rsidRPr="00B6301D" w:rsidRDefault="00847347">
      <w:pPr>
        <w:rPr>
          <w:rFonts w:ascii="Arial" w:hAnsi="Arial" w:cs="Arial"/>
        </w:rPr>
      </w:pPr>
    </w:p>
    <w:sectPr w:rsidR="00847347" w:rsidRPr="00B6301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EC2" w:rsidRDefault="00767EC2" w:rsidP="00B6301D">
      <w:pPr>
        <w:spacing w:after="0" w:line="240" w:lineRule="auto"/>
      </w:pPr>
      <w:r>
        <w:separator/>
      </w:r>
    </w:p>
  </w:endnote>
  <w:endnote w:type="continuationSeparator" w:id="0">
    <w:p w:rsidR="00767EC2" w:rsidRDefault="00767EC2" w:rsidP="00B63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EC2" w:rsidRDefault="00767EC2" w:rsidP="00B6301D">
      <w:pPr>
        <w:spacing w:after="0" w:line="240" w:lineRule="auto"/>
      </w:pPr>
      <w:r>
        <w:separator/>
      </w:r>
    </w:p>
  </w:footnote>
  <w:footnote w:type="continuationSeparator" w:id="0">
    <w:p w:rsidR="00767EC2" w:rsidRDefault="00767EC2" w:rsidP="00B63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01D" w:rsidRPr="006F573B" w:rsidRDefault="00B6301D">
    <w:pPr>
      <w:pStyle w:val="Cabealho"/>
      <w:rPr>
        <w:b/>
        <w:sz w:val="24"/>
      </w:rPr>
    </w:pPr>
    <w:r w:rsidRPr="006F573B">
      <w:rPr>
        <w:b/>
        <w:noProof/>
        <w:sz w:val="24"/>
        <w:lang w:eastAsia="pt-BR"/>
      </w:rPr>
      <w:drawing>
        <wp:anchor distT="0" distB="0" distL="114300" distR="114300" simplePos="0" relativeHeight="251658240" behindDoc="1" locked="0" layoutInCell="1" allowOverlap="1" wp14:anchorId="44A28D1B" wp14:editId="2B0C2D7C">
          <wp:simplePos x="0" y="0"/>
          <wp:positionH relativeFrom="column">
            <wp:posOffset>-451485</wp:posOffset>
          </wp:positionH>
          <wp:positionV relativeFrom="paragraph">
            <wp:posOffset>-449580</wp:posOffset>
          </wp:positionV>
          <wp:extent cx="1257300" cy="12573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573B">
      <w:rPr>
        <w:b/>
        <w:sz w:val="24"/>
      </w:rPr>
      <w:t>EXERCÍCIOS DE REVISÃO E ASSIMILAÇÃO CONTEÚDO</w:t>
    </w:r>
  </w:p>
  <w:p w:rsidR="00B6301D" w:rsidRPr="006F573B" w:rsidRDefault="00B6301D">
    <w:pPr>
      <w:pStyle w:val="Cabealho"/>
      <w:rPr>
        <w:sz w:val="24"/>
      </w:rPr>
    </w:pPr>
    <w:r w:rsidRPr="006F573B">
      <w:rPr>
        <w:sz w:val="24"/>
      </w:rPr>
      <w:t>Segurança do Paciente e Protocolo Higienização das mãos</w:t>
    </w:r>
  </w:p>
  <w:p w:rsidR="00B6301D" w:rsidRPr="006F573B" w:rsidRDefault="00B6301D">
    <w:pPr>
      <w:pStyle w:val="Cabealho"/>
      <w:rPr>
        <w:sz w:val="24"/>
      </w:rPr>
    </w:pPr>
    <w:proofErr w:type="spellStart"/>
    <w:r w:rsidRPr="006F573B">
      <w:rPr>
        <w:sz w:val="24"/>
      </w:rPr>
      <w:t>Profª</w:t>
    </w:r>
    <w:proofErr w:type="spellEnd"/>
    <w:r w:rsidRPr="006F573B">
      <w:rPr>
        <w:sz w:val="24"/>
      </w:rPr>
      <w:t xml:space="preserve"> Hellen Cordeiro / Enfermagem no Processo do Cuidar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26BCF"/>
    <w:multiLevelType w:val="multilevel"/>
    <w:tmpl w:val="518A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7D4699"/>
    <w:multiLevelType w:val="hybridMultilevel"/>
    <w:tmpl w:val="D4647E26"/>
    <w:lvl w:ilvl="0" w:tplc="EF4CCCD6">
      <w:start w:val="1"/>
      <w:numFmt w:val="lowerLetter"/>
      <w:lvlText w:val="%1)"/>
      <w:lvlJc w:val="left"/>
      <w:pPr>
        <w:ind w:left="720" w:hanging="360"/>
      </w:pPr>
      <w:rPr>
        <w:rFonts w:ascii="open sans" w:hAnsi="open sans" w:hint="default"/>
        <w:b/>
        <w:color w:val="999999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11A0A"/>
    <w:multiLevelType w:val="hybridMultilevel"/>
    <w:tmpl w:val="394ECEE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FA3B3D"/>
    <w:multiLevelType w:val="hybridMultilevel"/>
    <w:tmpl w:val="C70A74DE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5D"/>
    <w:rsid w:val="0012335D"/>
    <w:rsid w:val="002B79D8"/>
    <w:rsid w:val="006F573B"/>
    <w:rsid w:val="00767EC2"/>
    <w:rsid w:val="007A78F4"/>
    <w:rsid w:val="00847347"/>
    <w:rsid w:val="009652F5"/>
    <w:rsid w:val="00AC6EC2"/>
    <w:rsid w:val="00B6301D"/>
    <w:rsid w:val="00DA3960"/>
    <w:rsid w:val="00E8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D8CCF"/>
  <w15:chartTrackingRefBased/>
  <w15:docId w15:val="{05658CC2-36BE-4D09-8ACC-4EC9FEAD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3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2335D"/>
    <w:pPr>
      <w:ind w:left="720"/>
      <w:contextualSpacing/>
    </w:pPr>
  </w:style>
  <w:style w:type="table" w:styleId="Tabelacomgrade">
    <w:name w:val="Table Grid"/>
    <w:basedOn w:val="Tabelanormal"/>
    <w:uiPriority w:val="39"/>
    <w:rsid w:val="00123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630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301D"/>
  </w:style>
  <w:style w:type="paragraph" w:styleId="Rodap">
    <w:name w:val="footer"/>
    <w:basedOn w:val="Normal"/>
    <w:link w:val="RodapChar"/>
    <w:uiPriority w:val="99"/>
    <w:unhideWhenUsed/>
    <w:rsid w:val="00B630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3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1739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2020-04-20T01:58:00Z</dcterms:created>
  <dcterms:modified xsi:type="dcterms:W3CDTF">2020-04-20T03:14:00Z</dcterms:modified>
</cp:coreProperties>
</file>